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61" w:rsidRPr="00316C90" w:rsidRDefault="00764C1C" w:rsidP="00874D61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16C90">
        <w:rPr>
          <w:rFonts w:ascii="Arial" w:hAnsi="Arial" w:cs="Arial"/>
          <w:b/>
          <w:color w:val="1D1B11"/>
          <w:sz w:val="32"/>
          <w:szCs w:val="32"/>
        </w:rPr>
        <w:t>Сельский Совет Бебяевского</w:t>
      </w:r>
      <w:r w:rsidR="00874D61" w:rsidRPr="00316C90">
        <w:rPr>
          <w:rFonts w:ascii="Arial" w:hAnsi="Arial" w:cs="Arial"/>
          <w:b/>
          <w:color w:val="1D1B11"/>
          <w:sz w:val="32"/>
          <w:szCs w:val="32"/>
        </w:rPr>
        <w:t xml:space="preserve"> сельсовета</w:t>
      </w:r>
    </w:p>
    <w:p w:rsidR="00316C90" w:rsidRPr="00316C90" w:rsidRDefault="00874D61" w:rsidP="00874D61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16C90">
        <w:rPr>
          <w:rFonts w:ascii="Arial" w:hAnsi="Arial" w:cs="Arial"/>
          <w:b/>
          <w:color w:val="1D1B11"/>
          <w:sz w:val="32"/>
          <w:szCs w:val="32"/>
        </w:rPr>
        <w:t xml:space="preserve">Арзамасского муниципального района </w:t>
      </w:r>
    </w:p>
    <w:p w:rsidR="00874D61" w:rsidRPr="00316C90" w:rsidRDefault="00874D61" w:rsidP="00874D61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16C90">
        <w:rPr>
          <w:rFonts w:ascii="Arial" w:hAnsi="Arial" w:cs="Arial"/>
          <w:b/>
          <w:color w:val="1D1B11"/>
          <w:sz w:val="32"/>
          <w:szCs w:val="32"/>
        </w:rPr>
        <w:t>Нижегородской области</w:t>
      </w:r>
    </w:p>
    <w:p w:rsidR="00874D61" w:rsidRPr="00316C90" w:rsidRDefault="00874D61" w:rsidP="00874D61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16C90">
        <w:rPr>
          <w:rFonts w:ascii="Arial" w:hAnsi="Arial" w:cs="Arial"/>
          <w:b/>
          <w:color w:val="1D1B11"/>
          <w:sz w:val="32"/>
          <w:szCs w:val="32"/>
        </w:rPr>
        <w:t>РЕШЕНИЕ</w:t>
      </w:r>
    </w:p>
    <w:p w:rsidR="00C5114F" w:rsidRPr="00316C90" w:rsidRDefault="00CF5901" w:rsidP="00C5114F">
      <w:pPr>
        <w:rPr>
          <w:rFonts w:ascii="Arial" w:hAnsi="Arial" w:cs="Arial"/>
          <w:color w:val="1D1B11"/>
          <w:sz w:val="24"/>
          <w:szCs w:val="24"/>
        </w:rPr>
      </w:pPr>
      <w:r w:rsidRPr="00316C90">
        <w:rPr>
          <w:rFonts w:ascii="Arial" w:hAnsi="Arial" w:cs="Arial"/>
          <w:color w:val="1D1B11"/>
          <w:sz w:val="24"/>
          <w:szCs w:val="24"/>
        </w:rPr>
        <w:t>29.05.2020</w:t>
      </w:r>
      <w:r w:rsidR="00316C90" w:rsidRPr="00316C90">
        <w:rPr>
          <w:rFonts w:ascii="Arial" w:hAnsi="Arial" w:cs="Arial"/>
          <w:color w:val="1D1B11"/>
          <w:sz w:val="24"/>
          <w:szCs w:val="24"/>
        </w:rPr>
        <w:t>г.</w:t>
      </w:r>
      <w:r w:rsidR="00316C90" w:rsidRPr="00316C90">
        <w:rPr>
          <w:rFonts w:ascii="Arial" w:hAnsi="Arial" w:cs="Arial"/>
          <w:color w:val="1D1B11"/>
          <w:sz w:val="24"/>
          <w:szCs w:val="24"/>
        </w:rPr>
        <w:tab/>
      </w:r>
      <w:r w:rsidR="00316C90" w:rsidRPr="00316C90">
        <w:rPr>
          <w:rFonts w:ascii="Arial" w:hAnsi="Arial" w:cs="Arial"/>
          <w:color w:val="1D1B11"/>
          <w:sz w:val="24"/>
          <w:szCs w:val="24"/>
        </w:rPr>
        <w:tab/>
      </w:r>
      <w:r w:rsidR="00316C90" w:rsidRPr="00316C90">
        <w:rPr>
          <w:rFonts w:ascii="Arial" w:hAnsi="Arial" w:cs="Arial"/>
          <w:color w:val="1D1B11"/>
          <w:sz w:val="24"/>
          <w:szCs w:val="24"/>
        </w:rPr>
        <w:tab/>
      </w:r>
      <w:r w:rsidR="00316C90" w:rsidRPr="00316C90">
        <w:rPr>
          <w:rFonts w:ascii="Arial" w:hAnsi="Arial" w:cs="Arial"/>
          <w:color w:val="1D1B11"/>
          <w:sz w:val="24"/>
          <w:szCs w:val="24"/>
        </w:rPr>
        <w:tab/>
      </w:r>
      <w:r w:rsidR="00316C90" w:rsidRPr="00316C90">
        <w:rPr>
          <w:rFonts w:ascii="Arial" w:hAnsi="Arial" w:cs="Arial"/>
          <w:color w:val="1D1B11"/>
          <w:sz w:val="24"/>
          <w:szCs w:val="24"/>
        </w:rPr>
        <w:tab/>
      </w:r>
      <w:r w:rsidR="00316C90" w:rsidRPr="00316C90">
        <w:rPr>
          <w:rFonts w:ascii="Arial" w:hAnsi="Arial" w:cs="Arial"/>
          <w:color w:val="1D1B11"/>
          <w:sz w:val="24"/>
          <w:szCs w:val="24"/>
        </w:rPr>
        <w:tab/>
      </w:r>
      <w:r w:rsidR="00316C90" w:rsidRPr="00316C90">
        <w:rPr>
          <w:rFonts w:ascii="Arial" w:hAnsi="Arial" w:cs="Arial"/>
          <w:color w:val="1D1B11"/>
          <w:sz w:val="24"/>
          <w:szCs w:val="24"/>
        </w:rPr>
        <w:tab/>
      </w:r>
      <w:r w:rsidR="00316C90" w:rsidRPr="00316C90">
        <w:rPr>
          <w:rFonts w:ascii="Arial" w:hAnsi="Arial" w:cs="Arial"/>
          <w:color w:val="1D1B11"/>
          <w:sz w:val="24"/>
          <w:szCs w:val="24"/>
        </w:rPr>
        <w:tab/>
      </w:r>
      <w:r w:rsidR="00316C90" w:rsidRPr="00316C90">
        <w:rPr>
          <w:rFonts w:ascii="Arial" w:hAnsi="Arial" w:cs="Arial"/>
          <w:color w:val="1D1B11"/>
          <w:sz w:val="24"/>
          <w:szCs w:val="24"/>
        </w:rPr>
        <w:tab/>
      </w:r>
      <w:r w:rsidR="00316C90" w:rsidRPr="00316C90">
        <w:rPr>
          <w:rFonts w:ascii="Arial" w:hAnsi="Arial" w:cs="Arial"/>
          <w:color w:val="1D1B11"/>
          <w:sz w:val="24"/>
          <w:szCs w:val="24"/>
        </w:rPr>
        <w:tab/>
        <w:t>№</w:t>
      </w:r>
      <w:r w:rsidRPr="00316C90">
        <w:rPr>
          <w:rFonts w:ascii="Arial" w:hAnsi="Arial" w:cs="Arial"/>
          <w:color w:val="1D1B11"/>
          <w:sz w:val="24"/>
          <w:szCs w:val="24"/>
        </w:rPr>
        <w:t>54</w:t>
      </w:r>
    </w:p>
    <w:p w:rsidR="00874D61" w:rsidRPr="00316C90" w:rsidRDefault="00874D61" w:rsidP="00874D61">
      <w:pPr>
        <w:jc w:val="center"/>
        <w:rPr>
          <w:rFonts w:ascii="Arial" w:hAnsi="Arial" w:cs="Arial"/>
          <w:b/>
          <w:color w:val="1D1B11"/>
          <w:sz w:val="24"/>
          <w:szCs w:val="24"/>
        </w:rPr>
      </w:pPr>
    </w:p>
    <w:p w:rsidR="00874D61" w:rsidRPr="00316C90" w:rsidRDefault="00874D61" w:rsidP="00874D61">
      <w:pPr>
        <w:jc w:val="center"/>
        <w:rPr>
          <w:rFonts w:ascii="Arial" w:hAnsi="Arial" w:cs="Arial"/>
          <w:b/>
          <w:color w:val="1D1B11"/>
          <w:sz w:val="24"/>
          <w:szCs w:val="24"/>
        </w:rPr>
      </w:pPr>
    </w:p>
    <w:p w:rsidR="00874D61" w:rsidRPr="00316C90" w:rsidRDefault="00874D61" w:rsidP="00316C90">
      <w:pPr>
        <w:ind w:left="284" w:firstLine="142"/>
        <w:jc w:val="center"/>
        <w:rPr>
          <w:rFonts w:ascii="Arial" w:hAnsi="Arial" w:cs="Arial"/>
          <w:b/>
          <w:bCs/>
          <w:color w:val="1D1B11"/>
          <w:spacing w:val="1"/>
          <w:sz w:val="32"/>
          <w:szCs w:val="32"/>
        </w:rPr>
      </w:pPr>
      <w:r w:rsidRPr="00316C90">
        <w:rPr>
          <w:rFonts w:ascii="Arial" w:hAnsi="Arial" w:cs="Arial"/>
          <w:b/>
          <w:bCs/>
          <w:color w:val="1D1B11"/>
          <w:spacing w:val="1"/>
          <w:sz w:val="32"/>
          <w:szCs w:val="32"/>
        </w:rPr>
        <w:t>«Об утверждении отчета об исп</w:t>
      </w:r>
      <w:r w:rsidR="0023010B" w:rsidRPr="00316C90">
        <w:rPr>
          <w:rFonts w:ascii="Arial" w:hAnsi="Arial" w:cs="Arial"/>
          <w:b/>
          <w:bCs/>
          <w:color w:val="1D1B11"/>
          <w:spacing w:val="1"/>
          <w:sz w:val="32"/>
          <w:szCs w:val="32"/>
        </w:rPr>
        <w:t xml:space="preserve">олнении </w:t>
      </w:r>
      <w:r w:rsidR="00764C1C" w:rsidRPr="00316C90">
        <w:rPr>
          <w:rFonts w:ascii="Arial" w:hAnsi="Arial" w:cs="Arial"/>
          <w:b/>
          <w:bCs/>
          <w:color w:val="1D1B11"/>
          <w:spacing w:val="1"/>
          <w:sz w:val="32"/>
          <w:szCs w:val="32"/>
        </w:rPr>
        <w:t>бюджета Бебяевского</w:t>
      </w:r>
    </w:p>
    <w:p w:rsidR="00874D61" w:rsidRPr="00316C90" w:rsidRDefault="009F48BC" w:rsidP="00316C90">
      <w:pPr>
        <w:ind w:left="284" w:firstLine="142"/>
        <w:jc w:val="center"/>
        <w:rPr>
          <w:rFonts w:ascii="Arial" w:hAnsi="Arial" w:cs="Arial"/>
          <w:color w:val="1D1B11"/>
          <w:sz w:val="32"/>
          <w:szCs w:val="32"/>
        </w:rPr>
      </w:pPr>
      <w:r w:rsidRPr="00316C90">
        <w:rPr>
          <w:rFonts w:ascii="Arial" w:hAnsi="Arial" w:cs="Arial"/>
          <w:b/>
          <w:bCs/>
          <w:color w:val="1D1B11"/>
          <w:spacing w:val="1"/>
          <w:sz w:val="32"/>
          <w:szCs w:val="32"/>
        </w:rPr>
        <w:t>сельсовета за 201</w:t>
      </w:r>
      <w:r w:rsidR="00663CAD" w:rsidRPr="00316C90">
        <w:rPr>
          <w:rFonts w:ascii="Arial" w:hAnsi="Arial" w:cs="Arial"/>
          <w:b/>
          <w:bCs/>
          <w:color w:val="1D1B11"/>
          <w:spacing w:val="1"/>
          <w:sz w:val="32"/>
          <w:szCs w:val="32"/>
        </w:rPr>
        <w:t>9</w:t>
      </w:r>
      <w:r w:rsidR="00874D61" w:rsidRPr="00316C90">
        <w:rPr>
          <w:rFonts w:ascii="Arial" w:hAnsi="Arial" w:cs="Arial"/>
          <w:b/>
          <w:bCs/>
          <w:color w:val="1D1B11"/>
          <w:spacing w:val="1"/>
          <w:sz w:val="32"/>
          <w:szCs w:val="32"/>
        </w:rPr>
        <w:t xml:space="preserve"> год</w:t>
      </w:r>
      <w:r w:rsidR="00874D61" w:rsidRPr="00316C90">
        <w:rPr>
          <w:rFonts w:ascii="Arial" w:hAnsi="Arial" w:cs="Arial"/>
          <w:b/>
          <w:bCs/>
          <w:color w:val="1D1B11"/>
          <w:spacing w:val="9"/>
          <w:sz w:val="32"/>
          <w:szCs w:val="32"/>
        </w:rPr>
        <w:t xml:space="preserve"> </w:t>
      </w:r>
      <w:r w:rsidR="00874D61" w:rsidRPr="00316C90">
        <w:rPr>
          <w:rFonts w:ascii="Arial" w:hAnsi="Arial" w:cs="Arial"/>
          <w:color w:val="1D1B11"/>
          <w:spacing w:val="9"/>
          <w:sz w:val="32"/>
          <w:szCs w:val="32"/>
        </w:rPr>
        <w:t>»</w:t>
      </w:r>
    </w:p>
    <w:p w:rsidR="00874D61" w:rsidRPr="00316C90" w:rsidRDefault="00874D61" w:rsidP="00874D61">
      <w:pPr>
        <w:jc w:val="center"/>
        <w:rPr>
          <w:rFonts w:ascii="Arial" w:hAnsi="Arial" w:cs="Arial"/>
          <w:b/>
          <w:color w:val="1D1B11"/>
          <w:sz w:val="24"/>
          <w:szCs w:val="24"/>
        </w:rPr>
      </w:pPr>
    </w:p>
    <w:p w:rsidR="00874D61" w:rsidRPr="00316C90" w:rsidRDefault="00874D61" w:rsidP="00874D61">
      <w:pPr>
        <w:widowControl/>
        <w:shd w:val="clear" w:color="auto" w:fill="FFFFFF"/>
        <w:spacing w:before="341" w:line="322" w:lineRule="exact"/>
        <w:ind w:left="1440"/>
        <w:rPr>
          <w:rFonts w:ascii="Arial" w:hAnsi="Arial" w:cs="Arial"/>
          <w:color w:val="1D1B11"/>
          <w:sz w:val="24"/>
          <w:szCs w:val="24"/>
        </w:rPr>
      </w:pPr>
    </w:p>
    <w:p w:rsidR="00874D61" w:rsidRPr="00316C90" w:rsidRDefault="00874D61" w:rsidP="00316C90">
      <w:pPr>
        <w:ind w:firstLine="567"/>
        <w:jc w:val="both"/>
        <w:rPr>
          <w:rFonts w:ascii="Arial" w:hAnsi="Arial" w:cs="Arial"/>
          <w:color w:val="1D1B11"/>
          <w:sz w:val="24"/>
          <w:szCs w:val="24"/>
        </w:rPr>
      </w:pPr>
      <w:r w:rsidRPr="00316C90">
        <w:rPr>
          <w:rFonts w:ascii="Arial" w:hAnsi="Arial" w:cs="Arial"/>
          <w:color w:val="1D1B11"/>
          <w:sz w:val="24"/>
          <w:szCs w:val="24"/>
        </w:rPr>
        <w:t xml:space="preserve">В соответствии со ст.264,6 Бюджетного Кодекса РФ и Решением </w:t>
      </w:r>
      <w:r w:rsidR="00764C1C" w:rsidRPr="00316C90">
        <w:rPr>
          <w:rFonts w:ascii="Arial" w:hAnsi="Arial" w:cs="Arial"/>
          <w:color w:val="1D1B11"/>
          <w:sz w:val="24"/>
          <w:szCs w:val="24"/>
        </w:rPr>
        <w:t>сельского Совета Бебяевского</w:t>
      </w:r>
      <w:r w:rsidR="00E22D97" w:rsidRPr="00316C90">
        <w:rPr>
          <w:rFonts w:ascii="Arial" w:hAnsi="Arial" w:cs="Arial"/>
          <w:color w:val="1D1B11"/>
          <w:sz w:val="24"/>
          <w:szCs w:val="24"/>
        </w:rPr>
        <w:t xml:space="preserve"> </w:t>
      </w:r>
      <w:r w:rsidRPr="00316C90">
        <w:rPr>
          <w:rFonts w:ascii="Arial" w:hAnsi="Arial" w:cs="Arial"/>
          <w:color w:val="1D1B11"/>
          <w:sz w:val="24"/>
          <w:szCs w:val="24"/>
        </w:rPr>
        <w:t>сельсовета от</w:t>
      </w:r>
      <w:r w:rsidR="00E22D97" w:rsidRPr="00316C90">
        <w:rPr>
          <w:rFonts w:ascii="Arial" w:hAnsi="Arial" w:cs="Arial"/>
          <w:color w:val="1D1B11"/>
          <w:sz w:val="24"/>
          <w:szCs w:val="24"/>
        </w:rPr>
        <w:t xml:space="preserve"> </w:t>
      </w:r>
      <w:r w:rsidR="0023010B" w:rsidRPr="00316C90">
        <w:rPr>
          <w:rFonts w:ascii="Arial" w:hAnsi="Arial" w:cs="Arial"/>
          <w:color w:val="1D1B11"/>
          <w:sz w:val="24"/>
          <w:szCs w:val="24"/>
        </w:rPr>
        <w:t xml:space="preserve">18.12.2009г №11 </w:t>
      </w:r>
      <w:r w:rsidRPr="00316C90">
        <w:rPr>
          <w:rFonts w:ascii="Arial" w:hAnsi="Arial" w:cs="Arial"/>
          <w:color w:val="1D1B11"/>
          <w:sz w:val="24"/>
          <w:szCs w:val="24"/>
        </w:rPr>
        <w:t xml:space="preserve"> «О бюд</w:t>
      </w:r>
      <w:r w:rsidR="0023010B" w:rsidRPr="00316C90">
        <w:rPr>
          <w:rFonts w:ascii="Arial" w:hAnsi="Arial" w:cs="Arial"/>
          <w:color w:val="1D1B11"/>
          <w:sz w:val="24"/>
          <w:szCs w:val="24"/>
        </w:rPr>
        <w:t xml:space="preserve">жетном процессе в Бебяевском </w:t>
      </w:r>
      <w:r w:rsidRPr="00316C90">
        <w:rPr>
          <w:rFonts w:ascii="Arial" w:hAnsi="Arial" w:cs="Arial"/>
          <w:color w:val="1D1B11"/>
          <w:sz w:val="24"/>
          <w:szCs w:val="24"/>
        </w:rPr>
        <w:t xml:space="preserve"> </w:t>
      </w:r>
      <w:r w:rsidR="0023010B" w:rsidRPr="00316C90">
        <w:rPr>
          <w:rFonts w:ascii="Arial" w:hAnsi="Arial" w:cs="Arial"/>
          <w:color w:val="1D1B11"/>
          <w:sz w:val="24"/>
          <w:szCs w:val="24"/>
        </w:rPr>
        <w:t>сель</w:t>
      </w:r>
      <w:r w:rsidRPr="00316C90">
        <w:rPr>
          <w:rFonts w:ascii="Arial" w:hAnsi="Arial" w:cs="Arial"/>
          <w:color w:val="1D1B11"/>
          <w:sz w:val="24"/>
          <w:szCs w:val="24"/>
        </w:rPr>
        <w:t>совете»</w:t>
      </w:r>
    </w:p>
    <w:p w:rsidR="00874D61" w:rsidRPr="00316C90" w:rsidRDefault="00874D61" w:rsidP="00874D61">
      <w:pPr>
        <w:jc w:val="both"/>
        <w:rPr>
          <w:rFonts w:ascii="Arial" w:hAnsi="Arial" w:cs="Arial"/>
          <w:color w:val="1D1B11"/>
          <w:sz w:val="24"/>
          <w:szCs w:val="24"/>
        </w:rPr>
      </w:pPr>
    </w:p>
    <w:p w:rsidR="00874D61" w:rsidRPr="00316C90" w:rsidRDefault="00AF29CD" w:rsidP="00316C90">
      <w:pPr>
        <w:jc w:val="center"/>
        <w:rPr>
          <w:rFonts w:ascii="Arial" w:hAnsi="Arial" w:cs="Arial"/>
          <w:b/>
          <w:color w:val="1D1B11"/>
          <w:sz w:val="24"/>
          <w:szCs w:val="24"/>
        </w:rPr>
      </w:pPr>
      <w:r w:rsidRPr="00316C90">
        <w:rPr>
          <w:rFonts w:ascii="Arial" w:hAnsi="Arial" w:cs="Arial"/>
          <w:b/>
          <w:color w:val="1D1B11"/>
          <w:sz w:val="24"/>
          <w:szCs w:val="24"/>
        </w:rPr>
        <w:t>Сельский Совет Бебяевского</w:t>
      </w:r>
      <w:r w:rsidR="00874D61" w:rsidRPr="00316C90">
        <w:rPr>
          <w:rFonts w:ascii="Arial" w:hAnsi="Arial" w:cs="Arial"/>
          <w:b/>
          <w:color w:val="1D1B11"/>
          <w:sz w:val="24"/>
          <w:szCs w:val="24"/>
        </w:rPr>
        <w:t xml:space="preserve"> сельсовета РЕШИЛ:</w:t>
      </w:r>
    </w:p>
    <w:p w:rsidR="00874D61" w:rsidRPr="00316C90" w:rsidRDefault="00874D61" w:rsidP="00874D61">
      <w:pPr>
        <w:jc w:val="both"/>
        <w:rPr>
          <w:rFonts w:ascii="Arial" w:hAnsi="Arial" w:cs="Arial"/>
          <w:color w:val="1D1B11"/>
          <w:sz w:val="24"/>
          <w:szCs w:val="24"/>
        </w:rPr>
      </w:pPr>
    </w:p>
    <w:p w:rsidR="00874D61" w:rsidRPr="00316C90" w:rsidRDefault="00874D61" w:rsidP="00874D61">
      <w:pPr>
        <w:jc w:val="both"/>
        <w:rPr>
          <w:rFonts w:ascii="Arial" w:hAnsi="Arial" w:cs="Arial"/>
          <w:color w:val="1D1B11"/>
          <w:sz w:val="24"/>
          <w:szCs w:val="24"/>
        </w:rPr>
      </w:pPr>
      <w:r w:rsidRPr="00316C90">
        <w:rPr>
          <w:rFonts w:ascii="Arial" w:hAnsi="Arial" w:cs="Arial"/>
          <w:color w:val="1D1B11"/>
          <w:sz w:val="24"/>
          <w:szCs w:val="24"/>
        </w:rPr>
        <w:t>1.Утвердить отчет</w:t>
      </w:r>
      <w:r w:rsidR="00D24B00" w:rsidRPr="00316C90">
        <w:rPr>
          <w:rFonts w:ascii="Arial" w:hAnsi="Arial" w:cs="Arial"/>
          <w:color w:val="1D1B11"/>
          <w:sz w:val="24"/>
          <w:szCs w:val="24"/>
        </w:rPr>
        <w:t xml:space="preserve"> </w:t>
      </w:r>
      <w:r w:rsidRPr="00316C90">
        <w:rPr>
          <w:rFonts w:ascii="Arial" w:hAnsi="Arial" w:cs="Arial"/>
          <w:color w:val="1D1B11"/>
          <w:sz w:val="24"/>
          <w:szCs w:val="24"/>
        </w:rPr>
        <w:t>об ис</w:t>
      </w:r>
      <w:r w:rsidR="00E22D97" w:rsidRPr="00316C90">
        <w:rPr>
          <w:rFonts w:ascii="Arial" w:hAnsi="Arial" w:cs="Arial"/>
          <w:color w:val="1D1B11"/>
          <w:sz w:val="24"/>
          <w:szCs w:val="24"/>
        </w:rPr>
        <w:t xml:space="preserve">полнении бюджета </w:t>
      </w:r>
      <w:r w:rsidR="00764C1C" w:rsidRPr="00316C90">
        <w:rPr>
          <w:rFonts w:ascii="Arial" w:hAnsi="Arial" w:cs="Arial"/>
          <w:color w:val="1D1B11"/>
          <w:sz w:val="24"/>
          <w:szCs w:val="24"/>
        </w:rPr>
        <w:t>Бебяевского</w:t>
      </w:r>
      <w:r w:rsidR="0023010B" w:rsidRPr="00316C90">
        <w:rPr>
          <w:rFonts w:ascii="Arial" w:hAnsi="Arial" w:cs="Arial"/>
          <w:color w:val="1D1B11"/>
          <w:sz w:val="24"/>
          <w:szCs w:val="24"/>
        </w:rPr>
        <w:t xml:space="preserve"> сельсовета за 2</w:t>
      </w:r>
      <w:r w:rsidR="009F48BC" w:rsidRPr="00316C90">
        <w:rPr>
          <w:rFonts w:ascii="Arial" w:hAnsi="Arial" w:cs="Arial"/>
          <w:color w:val="1D1B11"/>
          <w:sz w:val="24"/>
          <w:szCs w:val="24"/>
        </w:rPr>
        <w:t>01</w:t>
      </w:r>
      <w:r w:rsidR="00795B86" w:rsidRPr="00316C90">
        <w:rPr>
          <w:rFonts w:ascii="Arial" w:hAnsi="Arial" w:cs="Arial"/>
          <w:color w:val="1D1B11"/>
          <w:sz w:val="24"/>
          <w:szCs w:val="24"/>
        </w:rPr>
        <w:t>9</w:t>
      </w:r>
      <w:r w:rsidR="00F52E13" w:rsidRPr="00316C90">
        <w:rPr>
          <w:rFonts w:ascii="Arial" w:hAnsi="Arial" w:cs="Arial"/>
          <w:color w:val="1D1B11"/>
          <w:sz w:val="24"/>
          <w:szCs w:val="24"/>
        </w:rPr>
        <w:t xml:space="preserve"> год по расходам в сумме </w:t>
      </w:r>
      <w:r w:rsidR="00795B86" w:rsidRPr="00316C90">
        <w:rPr>
          <w:rFonts w:ascii="Arial" w:hAnsi="Arial" w:cs="Arial"/>
          <w:color w:val="1D1B11"/>
          <w:sz w:val="24"/>
          <w:szCs w:val="24"/>
        </w:rPr>
        <w:t>11989,1</w:t>
      </w:r>
      <w:r w:rsidR="00E22D97" w:rsidRPr="00316C90">
        <w:rPr>
          <w:rFonts w:ascii="Arial" w:hAnsi="Arial" w:cs="Arial"/>
          <w:color w:val="1D1B11"/>
          <w:sz w:val="24"/>
          <w:szCs w:val="24"/>
        </w:rPr>
        <w:t xml:space="preserve"> </w:t>
      </w:r>
      <w:r w:rsidRPr="00316C90">
        <w:rPr>
          <w:rFonts w:ascii="Arial" w:hAnsi="Arial" w:cs="Arial"/>
          <w:color w:val="1D1B11"/>
          <w:sz w:val="24"/>
          <w:szCs w:val="24"/>
        </w:rPr>
        <w:t>тыс. ру</w:t>
      </w:r>
      <w:r w:rsidR="00E22D97" w:rsidRPr="00316C90">
        <w:rPr>
          <w:rFonts w:ascii="Arial" w:hAnsi="Arial" w:cs="Arial"/>
          <w:color w:val="1D1B11"/>
          <w:sz w:val="24"/>
          <w:szCs w:val="24"/>
        </w:rPr>
        <w:t>б</w:t>
      </w:r>
      <w:r w:rsidR="00130306" w:rsidRPr="00316C90">
        <w:rPr>
          <w:rFonts w:ascii="Arial" w:hAnsi="Arial" w:cs="Arial"/>
          <w:color w:val="1D1B11"/>
          <w:sz w:val="24"/>
          <w:szCs w:val="24"/>
        </w:rPr>
        <w:t xml:space="preserve">лей и по доходам в сумме </w:t>
      </w:r>
      <w:r w:rsidR="00795B86" w:rsidRPr="00316C90">
        <w:rPr>
          <w:rFonts w:ascii="Arial" w:hAnsi="Arial" w:cs="Arial"/>
          <w:color w:val="1D1B11"/>
          <w:sz w:val="24"/>
          <w:szCs w:val="24"/>
        </w:rPr>
        <w:t>11493,8</w:t>
      </w:r>
      <w:r w:rsidR="00F52E13" w:rsidRPr="00316C90">
        <w:rPr>
          <w:rFonts w:ascii="Arial" w:hAnsi="Arial" w:cs="Arial"/>
          <w:color w:val="1D1B11"/>
          <w:sz w:val="24"/>
          <w:szCs w:val="24"/>
        </w:rPr>
        <w:t xml:space="preserve"> </w:t>
      </w:r>
      <w:r w:rsidRPr="00316C90">
        <w:rPr>
          <w:rFonts w:ascii="Arial" w:hAnsi="Arial" w:cs="Arial"/>
          <w:color w:val="1D1B11"/>
          <w:sz w:val="24"/>
          <w:szCs w:val="24"/>
        </w:rPr>
        <w:t xml:space="preserve">тыс. рублей </w:t>
      </w:r>
    </w:p>
    <w:p w:rsidR="00874D61" w:rsidRPr="00316C90" w:rsidRDefault="00663CAD" w:rsidP="00874D61">
      <w:pPr>
        <w:jc w:val="both"/>
        <w:rPr>
          <w:rFonts w:ascii="Arial" w:hAnsi="Arial" w:cs="Arial"/>
          <w:color w:val="1D1B11"/>
          <w:sz w:val="24"/>
          <w:szCs w:val="24"/>
        </w:rPr>
      </w:pPr>
      <w:r w:rsidRPr="00316C90">
        <w:rPr>
          <w:rFonts w:ascii="Arial" w:hAnsi="Arial" w:cs="Arial"/>
          <w:color w:val="1D1B11"/>
          <w:sz w:val="24"/>
          <w:szCs w:val="24"/>
        </w:rPr>
        <w:t>Дефицит</w:t>
      </w:r>
      <w:r w:rsidR="00874D61" w:rsidRPr="00316C90">
        <w:rPr>
          <w:rFonts w:ascii="Arial" w:hAnsi="Arial" w:cs="Arial"/>
          <w:color w:val="1D1B11"/>
          <w:sz w:val="24"/>
          <w:szCs w:val="24"/>
        </w:rPr>
        <w:t xml:space="preserve"> бюджета </w:t>
      </w:r>
      <w:r w:rsidR="009F48BC" w:rsidRPr="00316C90">
        <w:rPr>
          <w:rFonts w:ascii="Arial" w:hAnsi="Arial" w:cs="Arial"/>
          <w:color w:val="1D1B11"/>
          <w:sz w:val="24"/>
          <w:szCs w:val="24"/>
        </w:rPr>
        <w:t xml:space="preserve">в сумме </w:t>
      </w:r>
      <w:r w:rsidR="00795B86" w:rsidRPr="00316C90">
        <w:rPr>
          <w:rFonts w:ascii="Arial" w:hAnsi="Arial" w:cs="Arial"/>
          <w:color w:val="1D1B11"/>
          <w:sz w:val="24"/>
          <w:szCs w:val="24"/>
        </w:rPr>
        <w:t>404,3</w:t>
      </w:r>
      <w:r w:rsidR="00BD4E25" w:rsidRPr="00316C90">
        <w:rPr>
          <w:rFonts w:ascii="Arial" w:hAnsi="Arial" w:cs="Arial"/>
          <w:color w:val="1D1B11"/>
          <w:sz w:val="24"/>
          <w:szCs w:val="24"/>
        </w:rPr>
        <w:t xml:space="preserve"> тыс. рублей;</w:t>
      </w:r>
    </w:p>
    <w:p w:rsidR="00BD4E25" w:rsidRPr="00316C90" w:rsidRDefault="00BD4E25" w:rsidP="00BD4E25">
      <w:pPr>
        <w:rPr>
          <w:rFonts w:ascii="Arial" w:hAnsi="Arial" w:cs="Arial"/>
          <w:color w:val="1D1B11"/>
          <w:sz w:val="24"/>
          <w:szCs w:val="24"/>
        </w:rPr>
      </w:pPr>
      <w:r w:rsidRPr="00316C90">
        <w:rPr>
          <w:rFonts w:ascii="Arial" w:hAnsi="Arial" w:cs="Arial"/>
          <w:color w:val="1D1B11"/>
          <w:sz w:val="24"/>
          <w:szCs w:val="24"/>
        </w:rPr>
        <w:t xml:space="preserve">  -По</w:t>
      </w:r>
      <w:r w:rsidR="00E22D97" w:rsidRPr="00316C90">
        <w:rPr>
          <w:rFonts w:ascii="Arial" w:hAnsi="Arial" w:cs="Arial"/>
          <w:color w:val="1D1B11"/>
          <w:sz w:val="24"/>
          <w:szCs w:val="24"/>
        </w:rPr>
        <w:t xml:space="preserve"> доходам бюджета </w:t>
      </w:r>
      <w:r w:rsidR="00764C1C" w:rsidRPr="00316C90">
        <w:rPr>
          <w:rFonts w:ascii="Arial" w:hAnsi="Arial" w:cs="Arial"/>
          <w:color w:val="1D1B11"/>
          <w:sz w:val="24"/>
          <w:szCs w:val="24"/>
        </w:rPr>
        <w:t>Бебяевского</w:t>
      </w:r>
      <w:r w:rsidRPr="00316C90">
        <w:rPr>
          <w:rFonts w:ascii="Arial" w:hAnsi="Arial" w:cs="Arial"/>
          <w:color w:val="1D1B11"/>
          <w:sz w:val="24"/>
          <w:szCs w:val="24"/>
        </w:rPr>
        <w:t xml:space="preserve"> сельсовета по </w:t>
      </w:r>
      <w:r w:rsidR="002F161E" w:rsidRPr="00316C90">
        <w:rPr>
          <w:rFonts w:ascii="Arial" w:hAnsi="Arial" w:cs="Arial"/>
          <w:color w:val="1D1B11"/>
          <w:sz w:val="24"/>
          <w:szCs w:val="24"/>
        </w:rPr>
        <w:t>группам, подгруппам и статьям</w:t>
      </w:r>
      <w:r w:rsidR="0013424F" w:rsidRPr="00316C90">
        <w:rPr>
          <w:rFonts w:ascii="Arial" w:hAnsi="Arial" w:cs="Arial"/>
          <w:color w:val="1D1B11"/>
          <w:sz w:val="24"/>
          <w:szCs w:val="24"/>
        </w:rPr>
        <w:t xml:space="preserve"> бюджетной классификации</w:t>
      </w:r>
      <w:r w:rsidRPr="00316C90">
        <w:rPr>
          <w:rFonts w:ascii="Arial" w:hAnsi="Arial" w:cs="Arial"/>
          <w:color w:val="1D1B11"/>
          <w:sz w:val="24"/>
          <w:szCs w:val="24"/>
        </w:rPr>
        <w:t xml:space="preserve"> со</w:t>
      </w:r>
      <w:bookmarkStart w:id="0" w:name="_GoBack"/>
      <w:bookmarkEnd w:id="0"/>
      <w:r w:rsidRPr="00316C90">
        <w:rPr>
          <w:rFonts w:ascii="Arial" w:hAnsi="Arial" w:cs="Arial"/>
          <w:color w:val="1D1B11"/>
          <w:sz w:val="24"/>
          <w:szCs w:val="24"/>
        </w:rPr>
        <w:t>гласно приложению 1;</w:t>
      </w:r>
    </w:p>
    <w:p w:rsidR="00E90F35" w:rsidRPr="00316C90" w:rsidRDefault="00E90F35" w:rsidP="00BD4E25">
      <w:pPr>
        <w:rPr>
          <w:rFonts w:ascii="Arial" w:hAnsi="Arial" w:cs="Arial"/>
          <w:color w:val="1D1B11"/>
          <w:sz w:val="24"/>
          <w:szCs w:val="24"/>
        </w:rPr>
      </w:pPr>
      <w:r w:rsidRPr="00316C90">
        <w:rPr>
          <w:rFonts w:ascii="Arial" w:hAnsi="Arial" w:cs="Arial"/>
          <w:color w:val="1D1B11"/>
          <w:sz w:val="24"/>
          <w:szCs w:val="24"/>
        </w:rPr>
        <w:t xml:space="preserve">  - Источники финансирования дефицита бюджета согласно приложению 2;</w:t>
      </w:r>
    </w:p>
    <w:p w:rsidR="00BD4E25" w:rsidRPr="00316C90" w:rsidRDefault="00BD4E25" w:rsidP="00BD4E25">
      <w:pPr>
        <w:rPr>
          <w:rFonts w:ascii="Arial" w:hAnsi="Arial" w:cs="Arial"/>
          <w:color w:val="1D1B11"/>
          <w:sz w:val="24"/>
          <w:szCs w:val="24"/>
        </w:rPr>
      </w:pPr>
      <w:r w:rsidRPr="00316C90">
        <w:rPr>
          <w:rFonts w:ascii="Arial" w:hAnsi="Arial" w:cs="Arial"/>
          <w:color w:val="1D1B11"/>
          <w:sz w:val="24"/>
          <w:szCs w:val="24"/>
        </w:rPr>
        <w:t xml:space="preserve">  -По </w:t>
      </w:r>
      <w:r w:rsidR="00E22D97" w:rsidRPr="00316C90">
        <w:rPr>
          <w:rFonts w:ascii="Arial" w:hAnsi="Arial" w:cs="Arial"/>
          <w:color w:val="1D1B11"/>
          <w:sz w:val="24"/>
          <w:szCs w:val="24"/>
        </w:rPr>
        <w:t xml:space="preserve">расходам бюджета </w:t>
      </w:r>
      <w:r w:rsidR="00764C1C" w:rsidRPr="00316C90">
        <w:rPr>
          <w:rFonts w:ascii="Arial" w:hAnsi="Arial" w:cs="Arial"/>
          <w:color w:val="1D1B11"/>
          <w:sz w:val="24"/>
          <w:szCs w:val="24"/>
        </w:rPr>
        <w:t>Бебяевского</w:t>
      </w:r>
      <w:r w:rsidRPr="00316C90">
        <w:rPr>
          <w:rFonts w:ascii="Arial" w:hAnsi="Arial" w:cs="Arial"/>
          <w:color w:val="1D1B11"/>
          <w:sz w:val="24"/>
          <w:szCs w:val="24"/>
        </w:rPr>
        <w:t xml:space="preserve"> сельсовета по ведомственной структуре расход</w:t>
      </w:r>
      <w:r w:rsidR="00E90F35" w:rsidRPr="00316C90">
        <w:rPr>
          <w:rFonts w:ascii="Arial" w:hAnsi="Arial" w:cs="Arial"/>
          <w:color w:val="1D1B11"/>
          <w:sz w:val="24"/>
          <w:szCs w:val="24"/>
        </w:rPr>
        <w:t xml:space="preserve">ов бюджета </w:t>
      </w:r>
      <w:r w:rsidR="00F3233B" w:rsidRPr="00316C90">
        <w:rPr>
          <w:rFonts w:ascii="Arial" w:hAnsi="Arial" w:cs="Arial"/>
          <w:color w:val="1D1B11"/>
          <w:sz w:val="24"/>
          <w:szCs w:val="24"/>
        </w:rPr>
        <w:t xml:space="preserve">поселения </w:t>
      </w:r>
      <w:r w:rsidR="00E90F35" w:rsidRPr="00316C90">
        <w:rPr>
          <w:rFonts w:ascii="Arial" w:hAnsi="Arial" w:cs="Arial"/>
          <w:color w:val="1D1B11"/>
          <w:sz w:val="24"/>
          <w:szCs w:val="24"/>
        </w:rPr>
        <w:t>согласно приложению 3</w:t>
      </w:r>
      <w:r w:rsidRPr="00316C90">
        <w:rPr>
          <w:rFonts w:ascii="Arial" w:hAnsi="Arial" w:cs="Arial"/>
          <w:color w:val="1D1B11"/>
          <w:sz w:val="24"/>
          <w:szCs w:val="24"/>
        </w:rPr>
        <w:t>;</w:t>
      </w:r>
    </w:p>
    <w:p w:rsidR="00BD4E25" w:rsidRPr="00316C90" w:rsidRDefault="00BD4E25" w:rsidP="00BD4E25">
      <w:pPr>
        <w:rPr>
          <w:rFonts w:ascii="Arial" w:hAnsi="Arial" w:cs="Arial"/>
          <w:color w:val="1D1B11"/>
          <w:sz w:val="24"/>
          <w:szCs w:val="24"/>
        </w:rPr>
      </w:pPr>
      <w:r w:rsidRPr="00316C90">
        <w:rPr>
          <w:rFonts w:ascii="Arial" w:hAnsi="Arial" w:cs="Arial"/>
          <w:color w:val="1D1B11"/>
          <w:sz w:val="24"/>
          <w:szCs w:val="24"/>
        </w:rPr>
        <w:t xml:space="preserve"> - По </w:t>
      </w:r>
      <w:r w:rsidR="0023010B" w:rsidRPr="00316C90">
        <w:rPr>
          <w:rFonts w:ascii="Arial" w:hAnsi="Arial" w:cs="Arial"/>
          <w:color w:val="1D1B11"/>
          <w:sz w:val="24"/>
          <w:szCs w:val="24"/>
        </w:rPr>
        <w:t>расходам бюджета</w:t>
      </w:r>
      <w:r w:rsidR="00E90F35" w:rsidRPr="00316C90">
        <w:rPr>
          <w:rFonts w:ascii="Arial" w:hAnsi="Arial" w:cs="Arial"/>
          <w:color w:val="1D1B11"/>
          <w:sz w:val="24"/>
          <w:szCs w:val="24"/>
        </w:rPr>
        <w:t xml:space="preserve"> </w:t>
      </w:r>
      <w:r w:rsidR="00764C1C" w:rsidRPr="00316C90">
        <w:rPr>
          <w:rFonts w:ascii="Arial" w:hAnsi="Arial" w:cs="Arial"/>
          <w:color w:val="1D1B11"/>
          <w:sz w:val="24"/>
          <w:szCs w:val="24"/>
        </w:rPr>
        <w:t xml:space="preserve"> Бебяевского </w:t>
      </w:r>
      <w:r w:rsidRPr="00316C90">
        <w:rPr>
          <w:rFonts w:ascii="Arial" w:hAnsi="Arial" w:cs="Arial"/>
          <w:color w:val="1D1B11"/>
          <w:sz w:val="24"/>
          <w:szCs w:val="24"/>
        </w:rPr>
        <w:t xml:space="preserve"> сельсовета по разделам, подразделам</w:t>
      </w:r>
      <w:r w:rsidR="00E90F35" w:rsidRPr="00316C90">
        <w:rPr>
          <w:rFonts w:ascii="Arial" w:hAnsi="Arial" w:cs="Arial"/>
          <w:color w:val="1D1B11"/>
          <w:sz w:val="24"/>
          <w:szCs w:val="24"/>
        </w:rPr>
        <w:t>, целевым статьям (муниципальным программам и непрограмным направлениям деятельности ) согласно приложению 4</w:t>
      </w:r>
      <w:r w:rsidRPr="00316C90">
        <w:rPr>
          <w:rFonts w:ascii="Arial" w:hAnsi="Arial" w:cs="Arial"/>
          <w:color w:val="1D1B11"/>
          <w:sz w:val="24"/>
          <w:szCs w:val="24"/>
        </w:rPr>
        <w:t>.</w:t>
      </w:r>
    </w:p>
    <w:p w:rsidR="00612822" w:rsidRPr="00316C90" w:rsidRDefault="00612822" w:rsidP="00BD4E25">
      <w:pPr>
        <w:rPr>
          <w:rFonts w:ascii="Arial" w:hAnsi="Arial" w:cs="Arial"/>
          <w:color w:val="1D1B11"/>
          <w:sz w:val="24"/>
          <w:szCs w:val="24"/>
        </w:rPr>
      </w:pPr>
      <w:r w:rsidRPr="00316C90">
        <w:rPr>
          <w:rFonts w:ascii="Arial" w:hAnsi="Arial" w:cs="Arial"/>
          <w:color w:val="1D1B11"/>
          <w:sz w:val="24"/>
          <w:szCs w:val="24"/>
        </w:rPr>
        <w:t>- По расходам бюджета  Бебяевского  сельсовета по разделам , подразделам, видам расходов согласно приложению 5.</w:t>
      </w:r>
    </w:p>
    <w:p w:rsidR="00BD4E25" w:rsidRPr="00316C90" w:rsidRDefault="00BD4E25" w:rsidP="00BD4E25">
      <w:pPr>
        <w:rPr>
          <w:rFonts w:ascii="Arial" w:hAnsi="Arial" w:cs="Arial"/>
          <w:color w:val="1D1B11"/>
          <w:sz w:val="24"/>
          <w:szCs w:val="24"/>
        </w:rPr>
      </w:pPr>
    </w:p>
    <w:p w:rsidR="00BD4E25" w:rsidRPr="00316C90" w:rsidRDefault="00D24B00" w:rsidP="00BD4E25">
      <w:pPr>
        <w:rPr>
          <w:rFonts w:ascii="Arial" w:hAnsi="Arial" w:cs="Arial"/>
          <w:color w:val="1D1B11"/>
          <w:sz w:val="24"/>
          <w:szCs w:val="24"/>
        </w:rPr>
      </w:pPr>
      <w:r w:rsidRPr="00316C90">
        <w:rPr>
          <w:rFonts w:ascii="Arial" w:hAnsi="Arial" w:cs="Arial"/>
          <w:color w:val="1D1B11"/>
          <w:sz w:val="24"/>
          <w:szCs w:val="24"/>
        </w:rPr>
        <w:t>2. Настоящее решение</w:t>
      </w:r>
      <w:r w:rsidR="00BD4E25" w:rsidRPr="00316C90">
        <w:rPr>
          <w:rFonts w:ascii="Arial" w:hAnsi="Arial" w:cs="Arial"/>
          <w:color w:val="1D1B11"/>
          <w:sz w:val="24"/>
          <w:szCs w:val="24"/>
        </w:rPr>
        <w:t xml:space="preserve"> подлежит опубликованию в общедоступных местах.</w:t>
      </w:r>
    </w:p>
    <w:p w:rsidR="00BD4E25" w:rsidRPr="00316C90" w:rsidRDefault="00BD4E25" w:rsidP="00874D61">
      <w:pPr>
        <w:jc w:val="both"/>
        <w:rPr>
          <w:rFonts w:ascii="Arial" w:hAnsi="Arial" w:cs="Arial"/>
          <w:color w:val="1D1B11"/>
          <w:sz w:val="24"/>
          <w:szCs w:val="24"/>
        </w:rPr>
      </w:pPr>
    </w:p>
    <w:p w:rsidR="00874D61" w:rsidRPr="00316C90" w:rsidRDefault="00874D61" w:rsidP="00874D61">
      <w:pPr>
        <w:jc w:val="both"/>
        <w:rPr>
          <w:rFonts w:ascii="Arial" w:hAnsi="Arial" w:cs="Arial"/>
          <w:color w:val="1D1B11"/>
          <w:spacing w:val="3"/>
          <w:sz w:val="24"/>
          <w:szCs w:val="24"/>
        </w:rPr>
      </w:pPr>
    </w:p>
    <w:p w:rsidR="00874D61" w:rsidRPr="00316C90" w:rsidRDefault="00874D61" w:rsidP="00874D61">
      <w:pPr>
        <w:jc w:val="both"/>
        <w:rPr>
          <w:rFonts w:ascii="Arial" w:hAnsi="Arial" w:cs="Arial"/>
          <w:color w:val="1D1B11"/>
          <w:spacing w:val="3"/>
          <w:sz w:val="24"/>
          <w:szCs w:val="24"/>
        </w:rPr>
      </w:pPr>
    </w:p>
    <w:p w:rsidR="00874D61" w:rsidRPr="00316C90" w:rsidRDefault="00874D61" w:rsidP="00874D61">
      <w:pPr>
        <w:jc w:val="both"/>
        <w:rPr>
          <w:rFonts w:ascii="Arial" w:hAnsi="Arial" w:cs="Arial"/>
          <w:color w:val="1D1B11"/>
          <w:spacing w:val="3"/>
          <w:sz w:val="24"/>
          <w:szCs w:val="24"/>
        </w:rPr>
      </w:pPr>
    </w:p>
    <w:p w:rsidR="00874D61" w:rsidRPr="00316C90" w:rsidRDefault="00874D61" w:rsidP="00874D61">
      <w:pPr>
        <w:jc w:val="both"/>
        <w:rPr>
          <w:rFonts w:ascii="Arial" w:hAnsi="Arial" w:cs="Arial"/>
          <w:color w:val="1D1B11"/>
          <w:spacing w:val="3"/>
          <w:sz w:val="24"/>
          <w:szCs w:val="24"/>
        </w:rPr>
      </w:pPr>
    </w:p>
    <w:p w:rsidR="00874D61" w:rsidRPr="00316C90" w:rsidRDefault="00874D61" w:rsidP="00874D61">
      <w:pPr>
        <w:jc w:val="both"/>
        <w:rPr>
          <w:rFonts w:ascii="Arial" w:hAnsi="Arial" w:cs="Arial"/>
          <w:color w:val="1D1B11"/>
          <w:spacing w:val="3"/>
          <w:sz w:val="24"/>
          <w:szCs w:val="24"/>
        </w:rPr>
      </w:pPr>
    </w:p>
    <w:p w:rsidR="00874D61" w:rsidRPr="00316C90" w:rsidRDefault="00874D61" w:rsidP="00874D61">
      <w:pPr>
        <w:pStyle w:val="ConsNormal"/>
        <w:ind w:firstLine="0"/>
        <w:jc w:val="both"/>
        <w:rPr>
          <w:color w:val="1D1B11"/>
          <w:sz w:val="24"/>
          <w:szCs w:val="24"/>
        </w:rPr>
      </w:pPr>
      <w:r w:rsidRPr="00316C90">
        <w:rPr>
          <w:color w:val="1D1B11"/>
          <w:spacing w:val="14"/>
          <w:sz w:val="24"/>
          <w:szCs w:val="24"/>
        </w:rPr>
        <w:t xml:space="preserve">      </w:t>
      </w:r>
      <w:r w:rsidRPr="00316C90">
        <w:rPr>
          <w:color w:val="1D1B11"/>
          <w:sz w:val="24"/>
          <w:szCs w:val="24"/>
        </w:rPr>
        <w:t xml:space="preserve">  </w:t>
      </w:r>
    </w:p>
    <w:p w:rsidR="00874D61" w:rsidRPr="00316C90" w:rsidRDefault="00874D61" w:rsidP="00874D61">
      <w:pPr>
        <w:rPr>
          <w:rFonts w:ascii="Arial" w:hAnsi="Arial" w:cs="Arial"/>
          <w:color w:val="1D1B11"/>
          <w:sz w:val="24"/>
          <w:szCs w:val="24"/>
        </w:rPr>
      </w:pPr>
      <w:r w:rsidRPr="00316C90">
        <w:rPr>
          <w:rFonts w:ascii="Arial" w:hAnsi="Arial" w:cs="Arial"/>
          <w:color w:val="1D1B11"/>
          <w:sz w:val="24"/>
          <w:szCs w:val="24"/>
        </w:rPr>
        <w:t>Глава местного самоуправления</w:t>
      </w:r>
      <w:r w:rsidR="00AF29CD" w:rsidRPr="00316C90">
        <w:rPr>
          <w:rFonts w:ascii="Arial" w:hAnsi="Arial" w:cs="Arial"/>
          <w:color w:val="1D1B11"/>
          <w:sz w:val="24"/>
          <w:szCs w:val="24"/>
        </w:rPr>
        <w:t>:</w:t>
      </w:r>
      <w:r w:rsidR="00BD4E25" w:rsidRPr="00316C90">
        <w:rPr>
          <w:rFonts w:ascii="Arial" w:hAnsi="Arial" w:cs="Arial"/>
          <w:color w:val="1D1B11"/>
          <w:sz w:val="24"/>
          <w:szCs w:val="24"/>
        </w:rPr>
        <w:t xml:space="preserve">                      </w:t>
      </w:r>
      <w:r w:rsidR="0023010B" w:rsidRPr="00316C90">
        <w:rPr>
          <w:rFonts w:ascii="Arial" w:hAnsi="Arial" w:cs="Arial"/>
          <w:color w:val="1D1B11"/>
          <w:sz w:val="24"/>
          <w:szCs w:val="24"/>
        </w:rPr>
        <w:t xml:space="preserve">  </w:t>
      </w:r>
      <w:r w:rsidR="00E22D97" w:rsidRPr="00316C90">
        <w:rPr>
          <w:rFonts w:ascii="Arial" w:hAnsi="Arial" w:cs="Arial"/>
          <w:color w:val="1D1B11"/>
          <w:sz w:val="24"/>
          <w:szCs w:val="24"/>
        </w:rPr>
        <w:t xml:space="preserve">                   </w:t>
      </w:r>
      <w:r w:rsidR="009F48BC" w:rsidRPr="00316C90">
        <w:rPr>
          <w:rFonts w:ascii="Arial" w:hAnsi="Arial" w:cs="Arial"/>
          <w:color w:val="1D1B11"/>
          <w:sz w:val="24"/>
          <w:szCs w:val="24"/>
        </w:rPr>
        <w:t>В.В.Евстигнеев</w:t>
      </w:r>
    </w:p>
    <w:tbl>
      <w:tblPr>
        <w:tblpPr w:leftFromText="180" w:rightFromText="180" w:vertAnchor="text" w:horzAnchor="margin" w:tblpXSpec="center" w:tblpY="-214"/>
        <w:tblW w:w="10456" w:type="dxa"/>
        <w:tblLayout w:type="fixed"/>
        <w:tblLook w:val="0000"/>
      </w:tblPr>
      <w:tblGrid>
        <w:gridCol w:w="2628"/>
        <w:gridCol w:w="412"/>
        <w:gridCol w:w="4723"/>
        <w:gridCol w:w="992"/>
        <w:gridCol w:w="992"/>
        <w:gridCol w:w="709"/>
      </w:tblGrid>
      <w:tr w:rsidR="00CF5901" w:rsidRPr="00316C90" w:rsidTr="00865C3F">
        <w:trPr>
          <w:trHeight w:val="723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7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  <w:p w:rsidR="00CF5901" w:rsidRPr="00316C90" w:rsidRDefault="00CF5901" w:rsidP="00316C90">
            <w:pPr>
              <w:widowControl/>
              <w:jc w:val="right"/>
              <w:rPr>
                <w:rFonts w:ascii="Arial" w:hAnsi="Arial" w:cs="Arial"/>
                <w:b/>
                <w:noProof w:val="0"/>
                <w:color w:val="auto"/>
                <w:sz w:val="32"/>
                <w:szCs w:val="32"/>
              </w:rPr>
            </w:pPr>
            <w:r w:rsidRPr="00316C90">
              <w:rPr>
                <w:rFonts w:ascii="Arial" w:hAnsi="Arial" w:cs="Arial"/>
                <w:b/>
                <w:noProof w:val="0"/>
                <w:color w:val="auto"/>
                <w:sz w:val="32"/>
                <w:szCs w:val="32"/>
              </w:rPr>
              <w:t>Приложение  1</w:t>
            </w:r>
          </w:p>
          <w:p w:rsidR="00CF5901" w:rsidRPr="00316C90" w:rsidRDefault="00CF5901" w:rsidP="00316C90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К Решению сельского Совета Бебяевского сельсовета  </w:t>
            </w:r>
          </w:p>
          <w:p w:rsidR="00CF5901" w:rsidRPr="00316C90" w:rsidRDefault="00CF5901" w:rsidP="00316C90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Арзамасского муниципального  района</w:t>
            </w:r>
          </w:p>
          <w:p w:rsidR="00CF5901" w:rsidRPr="00316C90" w:rsidRDefault="00CF5901" w:rsidP="00316C90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"Об  утверждении отчета об исполнении бюджета Бебяевского сельсовета  за 2018год"</w:t>
            </w:r>
          </w:p>
        </w:tc>
      </w:tr>
      <w:tr w:rsidR="00CF5901" w:rsidRPr="00316C90" w:rsidTr="00865C3F">
        <w:trPr>
          <w:trHeight w:val="312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Поступление доходов по группам, подгруппам и статьям бюджетной классификации на 2019 год</w:t>
            </w:r>
          </w:p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CF5901" w:rsidRPr="00316C90" w:rsidTr="00865C3F">
        <w:trPr>
          <w:trHeight w:val="126"/>
        </w:trPr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7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тыс.р.</w:t>
            </w:r>
          </w:p>
        </w:tc>
      </w:tr>
      <w:tr w:rsidR="00CF5901" w:rsidRPr="00316C90" w:rsidTr="00865C3F">
        <w:trPr>
          <w:trHeight w:val="5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Наименование дохода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Исполнение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% исполнения</w:t>
            </w:r>
          </w:p>
        </w:tc>
      </w:tr>
      <w:tr w:rsidR="00CF5901" w:rsidRPr="00316C90" w:rsidTr="00865C3F">
        <w:trPr>
          <w:trHeight w:val="3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1 00 00000 00 0000 000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1.НАЛОГОВЫЕ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10014,9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9322,2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93</w:t>
            </w:r>
          </w:p>
        </w:tc>
      </w:tr>
      <w:tr w:rsidR="00CF5901" w:rsidRPr="00316C90" w:rsidTr="00865C3F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1 0</w:t>
            </w: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lang w:val="en-US"/>
              </w:rPr>
              <w:t>1</w:t>
            </w: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 00000 00 0000 000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1.1.НАЛОГИ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3884,8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3795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97,7</w:t>
            </w:r>
          </w:p>
        </w:tc>
      </w:tr>
      <w:tr w:rsidR="00CF5901" w:rsidRPr="00316C90" w:rsidTr="00865C3F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1 01 02000 01 0000 110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1.1.1.Налог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3884,8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3795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97,7</w:t>
            </w:r>
          </w:p>
        </w:tc>
      </w:tr>
      <w:tr w:rsidR="00CF5901" w:rsidRPr="00316C90" w:rsidTr="00865C3F">
        <w:trPr>
          <w:trHeight w:val="69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1 01 02010 01 0000 110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1.1.1.1.</w:t>
            </w:r>
            <w:r w:rsidRPr="00316C9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3781,6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3716,2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98,3</w:t>
            </w:r>
          </w:p>
        </w:tc>
      </w:tr>
      <w:tr w:rsidR="00CF5901" w:rsidRPr="00316C90" w:rsidTr="00865C3F">
        <w:trPr>
          <w:trHeight w:val="119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1 01 0202001 0000 110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1.1.1.2.</w:t>
            </w:r>
            <w:r w:rsidRPr="00316C9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174,3</w:t>
            </w:r>
          </w:p>
        </w:tc>
      </w:tr>
      <w:tr w:rsidR="00CF5901" w:rsidRPr="00316C90" w:rsidTr="00865C3F">
        <w:trPr>
          <w:trHeight w:val="9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1 01 0203001 0000 110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1.1.1.3.</w:t>
            </w:r>
            <w:r w:rsidRPr="00316C90">
              <w:rPr>
                <w:rFonts w:ascii="Arial" w:hAnsi="Arial" w:cs="Arial"/>
                <w:sz w:val="24"/>
                <w:szCs w:val="24"/>
              </w:rPr>
              <w:t xml:space="preserve"> Налог на доходы физических лиц с доходов, полученных   физическими лицами в соответствии со статьёй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</w:t>
            </w:r>
          </w:p>
        </w:tc>
      </w:tr>
      <w:tr w:rsidR="00CF5901" w:rsidRPr="00316C90" w:rsidTr="00865C3F">
        <w:trPr>
          <w:trHeight w:val="62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1 03 00000 00 0000 000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 xml:space="preserve">1.2 НАЛОГИ НА ТОВАРЫ (РАБОТЫ, УСЛУГИ) РЕАЛИЗУЕМЫЕ НА ТЕРРИТОРИИ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691,4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772,6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111,7</w:t>
            </w:r>
          </w:p>
        </w:tc>
      </w:tr>
      <w:tr w:rsidR="00CF5901" w:rsidRPr="00316C90" w:rsidTr="00865C3F">
        <w:trPr>
          <w:trHeight w:val="56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ind w:right="-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1 03 02000 01 0000 110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ind w:right="-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1.2.1.Акцизы по подакцизным товароам (продукции)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691,4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ind w:right="-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772,6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111,7</w:t>
            </w:r>
          </w:p>
        </w:tc>
      </w:tr>
      <w:tr w:rsidR="00CF5901" w:rsidRPr="00316C90" w:rsidTr="00865C3F">
        <w:trPr>
          <w:trHeight w:val="9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ind w:right="-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ind w:right="-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 xml:space="preserve">1.2.1.1.Доходы от уплаты акцизов на дизельное топливо подлежащее распределению между бюджетами </w:t>
            </w:r>
            <w:r w:rsidRPr="00316C90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250,7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351,7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140,3</w:t>
            </w:r>
          </w:p>
        </w:tc>
      </w:tr>
      <w:tr w:rsidR="00CF5901" w:rsidRPr="00316C90" w:rsidTr="00865C3F">
        <w:trPr>
          <w:trHeight w:val="9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ind w:right="-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ind w:right="-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1.2.1.2.Доходы от уплаты акцизов на моторные масла для дизельных и карбюраторных двигателей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152,9</w:t>
            </w:r>
          </w:p>
        </w:tc>
      </w:tr>
      <w:tr w:rsidR="00CF5901" w:rsidRPr="00316C90" w:rsidTr="00865C3F">
        <w:trPr>
          <w:trHeight w:val="9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ind w:right="-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ind w:right="-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1.2.1.3.Доходы от уплаты акцизов на автомобильный бензин производимый на территории Российской Федерации подлежащее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485,6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469,8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96,7</w:t>
            </w:r>
          </w:p>
        </w:tc>
      </w:tr>
      <w:tr w:rsidR="00CF5901" w:rsidRPr="00316C90" w:rsidTr="00865C3F">
        <w:trPr>
          <w:trHeight w:val="9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ind w:right="-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ind w:right="-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1.2.1.4.Доходы от уплаты акцизов на прямогонный бензин производимый на территории Российской Федерации подлежащее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-46,6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-51,5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110,5</w:t>
            </w:r>
          </w:p>
        </w:tc>
      </w:tr>
      <w:tr w:rsidR="00CF5901" w:rsidRPr="00316C90" w:rsidTr="00865C3F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1 05 00000 00 0000 000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1.3.НАЛОГИ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234,8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10,5</w:t>
            </w:r>
          </w:p>
        </w:tc>
      </w:tr>
      <w:tr w:rsidR="00CF5901" w:rsidRPr="00316C90" w:rsidTr="00865C3F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1 05 03000 01 0000 110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1.3.1.Единый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234,8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10,5</w:t>
            </w:r>
          </w:p>
        </w:tc>
      </w:tr>
      <w:tr w:rsidR="00CF5901" w:rsidRPr="00316C90" w:rsidTr="00865C3F">
        <w:trPr>
          <w:trHeight w:val="24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1 05 03010 01 0000 110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1.3.1.1.Единый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234,8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10,5</w:t>
            </w:r>
          </w:p>
        </w:tc>
      </w:tr>
      <w:tr w:rsidR="00CF5901" w:rsidRPr="00316C90" w:rsidTr="00865C3F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1 06 00000 00 0000 000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1.4.НАЛОГИ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4994,4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4447,5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89</w:t>
            </w:r>
          </w:p>
        </w:tc>
      </w:tr>
      <w:tr w:rsidR="00CF5901" w:rsidRPr="00316C90" w:rsidTr="00865C3F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1 06 01000 00 0000 110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1.4.1.Налог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1544,5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1477,2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95,6</w:t>
            </w:r>
          </w:p>
        </w:tc>
      </w:tr>
      <w:tr w:rsidR="00CF5901" w:rsidRPr="00316C90" w:rsidTr="00865C3F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1 06 01030 10 1000 110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1.4.1.1.Налог на имущество физ. лиц, взимаемый по ставкам, применяемым к объектам налогообложения, расположенных в границах поселений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1544,5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1477,2</w:t>
            </w:r>
          </w:p>
          <w:p w:rsidR="00CF5901" w:rsidRPr="00316C90" w:rsidRDefault="00CF5901" w:rsidP="00CF5901">
            <w:pPr>
              <w:widowControl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95,6</w:t>
            </w:r>
          </w:p>
        </w:tc>
      </w:tr>
      <w:tr w:rsidR="00CF5901" w:rsidRPr="00316C90" w:rsidTr="00865C3F">
        <w:trPr>
          <w:trHeight w:val="2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1 06 06000 00 0000 110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1.4.2.Земельный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2970,3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86,1</w:t>
            </w:r>
          </w:p>
        </w:tc>
      </w:tr>
      <w:tr w:rsidR="00CF5901" w:rsidRPr="00316C90" w:rsidTr="00865C3F">
        <w:trPr>
          <w:trHeight w:val="2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1.4.2.1.Земельный налог с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1101,1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107,2</w:t>
            </w:r>
          </w:p>
        </w:tc>
      </w:tr>
      <w:tr w:rsidR="00CF5901" w:rsidRPr="00316C90" w:rsidTr="00865C3F">
        <w:trPr>
          <w:trHeight w:val="45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1 06 06033 10 0000 110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1.4.2.1.1.</w:t>
            </w:r>
            <w:r w:rsidRPr="00316C90">
              <w:rPr>
                <w:rFonts w:ascii="Arial" w:hAnsi="Arial" w:cs="Arial"/>
                <w:sz w:val="24"/>
                <w:szCs w:val="24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1101,1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107,2</w:t>
            </w:r>
          </w:p>
        </w:tc>
      </w:tr>
      <w:tr w:rsidR="00CF5901" w:rsidRPr="00316C90" w:rsidTr="00865C3F">
        <w:trPr>
          <w:trHeight w:val="22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1.4.2.2.Земельный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2423,0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1869,2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77,1</w:t>
            </w:r>
          </w:p>
        </w:tc>
      </w:tr>
      <w:tr w:rsidR="00CF5901" w:rsidRPr="00316C90" w:rsidTr="00865C3F">
        <w:trPr>
          <w:trHeight w:val="51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1 06 06043 10 0000 110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1.4.2.2.1. Земельный налог с физических лиц, 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2423,0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1869,2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77,1</w:t>
            </w:r>
          </w:p>
        </w:tc>
      </w:tr>
      <w:tr w:rsidR="00CF5901" w:rsidRPr="00316C90" w:rsidTr="00865C3F">
        <w:trPr>
          <w:trHeight w:val="20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1 08 00000 00 0000 000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1.5.ГОСУДАРСТВЕННАЯ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105,5</w:t>
            </w:r>
          </w:p>
        </w:tc>
      </w:tr>
      <w:tr w:rsidR="00CF5901" w:rsidRPr="00316C90" w:rsidTr="00865C3F">
        <w:trPr>
          <w:trHeight w:val="70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1 08 04000 01 0000 110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1.5.1.Государственная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105,5</w:t>
            </w:r>
          </w:p>
        </w:tc>
      </w:tr>
      <w:tr w:rsidR="00CF5901" w:rsidRPr="00316C90" w:rsidTr="00865C3F">
        <w:trPr>
          <w:trHeight w:val="101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1 08 04020 01 0000 110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1.5.1.1.Государственная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105,5</w:t>
            </w:r>
          </w:p>
        </w:tc>
      </w:tr>
      <w:tr w:rsidR="00CF5901" w:rsidRPr="00316C90" w:rsidTr="00865C3F">
        <w:trPr>
          <w:trHeight w:val="7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1 11 00000 00 0000 000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1.6.ДОХОДЫ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274,7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135,8</w:t>
            </w:r>
          </w:p>
        </w:tc>
      </w:tr>
      <w:tr w:rsidR="00CF5901" w:rsidRPr="00316C90" w:rsidTr="00865C3F">
        <w:trPr>
          <w:trHeight w:val="7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1.6.1.</w:t>
            </w: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1.6.1.Доходы,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228,7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148,3</w:t>
            </w:r>
          </w:p>
        </w:tc>
      </w:tr>
      <w:tr w:rsidR="00CF5901" w:rsidRPr="00316C90" w:rsidTr="00865C3F">
        <w:trPr>
          <w:trHeight w:val="7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1 11 05020 00 0000 120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1.6.1.1.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100,2</w:t>
            </w:r>
          </w:p>
        </w:tc>
      </w:tr>
      <w:tr w:rsidR="00CF5901" w:rsidRPr="00316C90" w:rsidTr="00865C3F">
        <w:trPr>
          <w:trHeight w:val="7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 xml:space="preserve">1.6.1.1.1.Доходы, от сдачи в аренду имущества, находящегося в оперативном управлении органов управления поселений и созданных ими учреждений ( за исключением имущества муниципальных бюджетных и автономных учреждений)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100,2</w:t>
            </w:r>
          </w:p>
        </w:tc>
      </w:tr>
      <w:tr w:rsidR="00CF5901" w:rsidRPr="00316C90" w:rsidTr="00865C3F">
        <w:trPr>
          <w:trHeight w:val="7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1 11 05030 00 0000 120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1.6.1.2.Доходы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155,5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191,7</w:t>
            </w:r>
          </w:p>
        </w:tc>
      </w:tr>
      <w:tr w:rsidR="00CF5901" w:rsidRPr="00316C90" w:rsidTr="00865C3F">
        <w:trPr>
          <w:trHeight w:val="76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  <w:lang w:val="en-US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  <w:lang w:val="en-US"/>
              </w:rPr>
              <w:lastRenderedPageBreak/>
              <w:t>111 05035 10 0000 120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1.6.1.2.1.Доходы, от сдачи в аренду имущества, находящегося в оперативном управлении органов управления поселений и созданных ими учреждений ( за исключением имущества муниципальных бюджетных и автономных учреждений)</w:t>
            </w:r>
            <w:r w:rsidRPr="00316C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155,5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191,7</w:t>
            </w:r>
          </w:p>
        </w:tc>
      </w:tr>
      <w:tr w:rsidR="00CF5901" w:rsidRPr="00316C90" w:rsidTr="00865C3F">
        <w:trPr>
          <w:trHeight w:val="76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  <w:lang w:val="en-US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1.6.3.Прочие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68,6</w:t>
            </w:r>
          </w:p>
        </w:tc>
      </w:tr>
      <w:tr w:rsidR="00CF5901" w:rsidRPr="00316C90" w:rsidTr="00865C3F">
        <w:trPr>
          <w:trHeight w:val="121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1 11 09040 00 0000 120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1.6.3.1. 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68,6</w:t>
            </w:r>
          </w:p>
        </w:tc>
      </w:tr>
      <w:tr w:rsidR="00CF5901" w:rsidRPr="00316C90" w:rsidTr="00865C3F">
        <w:trPr>
          <w:trHeight w:val="101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1 11 09045 10 0000 120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1.6.3.1.1.Прочие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  48,1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68,6</w:t>
            </w:r>
          </w:p>
        </w:tc>
      </w:tr>
      <w:tr w:rsidR="00CF5901" w:rsidRPr="00316C90" w:rsidTr="00865C3F">
        <w:trPr>
          <w:trHeight w:val="101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1 16 0000 00 0000 140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</w:tr>
      <w:tr w:rsidR="00CF5901" w:rsidRPr="00316C90" w:rsidTr="00865C3F">
        <w:trPr>
          <w:trHeight w:val="3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2 00 00000 00 0000 000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2.БЕЗВОЗМЕЗДНЫЕ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2205,7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2171,6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98,5</w:t>
            </w:r>
          </w:p>
        </w:tc>
      </w:tr>
      <w:tr w:rsidR="00CF5901" w:rsidRPr="00316C90" w:rsidTr="00865C3F">
        <w:trPr>
          <w:trHeight w:val="3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2 02 30000 00 0000 151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2.1.Субвенции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224,3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224,3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F5901" w:rsidRPr="00316C90" w:rsidTr="00865C3F">
        <w:trPr>
          <w:trHeight w:val="3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2 02 35118 00 0000 151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2.1.1.Субвенции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224,3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224,3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F5901" w:rsidRPr="00316C90" w:rsidTr="00865C3F">
        <w:trPr>
          <w:trHeight w:val="1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2 02 35118 10 0110 151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2.1.1.1.Субвенции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</w:pPr>
            <w:r w:rsidRPr="00316C90"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  <w:t>224,3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224,3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</w:pPr>
            <w:r w:rsidRPr="00316C90"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  <w:t>100</w:t>
            </w:r>
          </w:p>
        </w:tc>
      </w:tr>
      <w:tr w:rsidR="00CF5901" w:rsidRPr="00316C90" w:rsidTr="00865C3F">
        <w:trPr>
          <w:trHeight w:val="1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2 02 45160 10 0000 151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2.2.Прочие межбюджетные трансферты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auto"/>
                <w:kern w:val="3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auto"/>
                <w:kern w:val="32"/>
                <w:sz w:val="24"/>
                <w:szCs w:val="24"/>
              </w:rPr>
            </w:pPr>
          </w:p>
        </w:tc>
      </w:tr>
      <w:tr w:rsidR="00CF5901" w:rsidRPr="00316C90" w:rsidTr="00865C3F">
        <w:trPr>
          <w:trHeight w:val="1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2 02 45160 10 0220 151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2.2.1.Прочие межбюджетные трансферты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</w:pPr>
          </w:p>
        </w:tc>
      </w:tr>
      <w:tr w:rsidR="00CF5901" w:rsidRPr="00316C90" w:rsidTr="00865C3F">
        <w:trPr>
          <w:trHeight w:val="1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2 02 49999 00 0000 151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2.3. 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auto"/>
                <w:kern w:val="32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color w:val="auto"/>
                <w:kern w:val="32"/>
                <w:sz w:val="24"/>
                <w:szCs w:val="24"/>
              </w:rPr>
              <w:t>1841,4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sz w:val="24"/>
                <w:szCs w:val="24"/>
              </w:rPr>
              <w:t>1799,3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auto"/>
                <w:kern w:val="32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color w:val="auto"/>
                <w:kern w:val="32"/>
                <w:sz w:val="24"/>
                <w:szCs w:val="24"/>
              </w:rPr>
              <w:t>97,7</w:t>
            </w:r>
          </w:p>
        </w:tc>
      </w:tr>
      <w:tr w:rsidR="00CF5901" w:rsidRPr="00316C90" w:rsidTr="00865C3F">
        <w:trPr>
          <w:trHeight w:val="1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lastRenderedPageBreak/>
              <w:t>2 02 49999 10 0000 151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2.3.1.  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</w:pPr>
            <w:r w:rsidRPr="00316C90"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  <w:t>1841,4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1799,3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</w:pPr>
            <w:r w:rsidRPr="00316C90"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  <w:t>97,7</w:t>
            </w:r>
          </w:p>
        </w:tc>
      </w:tr>
      <w:tr w:rsidR="00CF5901" w:rsidRPr="00316C90" w:rsidTr="00865C3F">
        <w:trPr>
          <w:trHeight w:val="1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2 02 49999 10 0220 151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2.3.1.1.  Прочие межбюджетные трансферты, передаваемые бюджетам сельских поселений по муниципальной программе "Защита населения и территории от чрезвычайных ситуаций, обеспечение противопожарной безопастности в Арзамасском муниципальном районе на 2016-2018г.", попдрограмме " Пожарная безопастность Арзамасского муниципального района"(За счет субсидий из областного бюджета на повышение МРОТ)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</w:pPr>
            <w:r w:rsidRPr="00316C90"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  <w:t>382,7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340,6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</w:pPr>
            <w:r w:rsidRPr="00316C90"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  <w:t>89</w:t>
            </w:r>
          </w:p>
        </w:tc>
      </w:tr>
      <w:tr w:rsidR="00CF5901" w:rsidRPr="00316C90" w:rsidTr="00865C3F">
        <w:trPr>
          <w:trHeight w:val="1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2 02 49999 10 0220 151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2.3.1.2. Прочие межбюджетные трансферты, передаваемые бюджетам сельских поселений по МП «Жилище»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</w:pPr>
            <w:r w:rsidRPr="00316C90"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  <w:t>822,7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822,7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</w:pPr>
            <w:r w:rsidRPr="00316C90"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  <w:t>100</w:t>
            </w:r>
          </w:p>
        </w:tc>
      </w:tr>
      <w:tr w:rsidR="00CF5901" w:rsidRPr="00316C90" w:rsidTr="00865C3F">
        <w:trPr>
          <w:trHeight w:val="1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2 02 49999 10 0330 151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2.3.2.  Прочие межбюджетные трансферты, передаваемые бюджетам сельских поселений по муниципальной программе "Защита населения и территории от чрезвычайных ситуаций, обеспечение противопожарной безопастности в Арзамасском муниципальном районе на 2016-2018г.", попдрограмме " Пожарная безопастность Арзамасского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</w:pPr>
            <w:r w:rsidRPr="00316C90"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  <w:t>635,9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635,9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</w:pPr>
            <w:r w:rsidRPr="00316C90"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  <w:t>100</w:t>
            </w:r>
          </w:p>
        </w:tc>
      </w:tr>
      <w:tr w:rsidR="00CF5901" w:rsidRPr="00316C90" w:rsidTr="00865C3F">
        <w:trPr>
          <w:trHeight w:val="1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2 07 00000 00 0000 150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</w:pPr>
            <w:r w:rsidRPr="00316C90"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</w:pPr>
            <w:r w:rsidRPr="00316C90"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  <w:t>105,7</w:t>
            </w:r>
          </w:p>
        </w:tc>
      </w:tr>
      <w:tr w:rsidR="00CF5901" w:rsidRPr="00316C90" w:rsidTr="00865C3F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Доходы бюджета – 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12220,6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11493,8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94,1</w:t>
            </w:r>
          </w:p>
        </w:tc>
      </w:tr>
    </w:tbl>
    <w:tbl>
      <w:tblPr>
        <w:tblW w:w="10080" w:type="dxa"/>
        <w:tblInd w:w="93" w:type="dxa"/>
        <w:tblLayout w:type="fixed"/>
        <w:tblLook w:val="0000"/>
      </w:tblPr>
      <w:tblGrid>
        <w:gridCol w:w="3276"/>
        <w:gridCol w:w="161"/>
        <w:gridCol w:w="5367"/>
        <w:gridCol w:w="1276"/>
      </w:tblGrid>
      <w:tr w:rsidR="00CF5901" w:rsidRPr="00316C90" w:rsidTr="00CF5901">
        <w:trPr>
          <w:trHeight w:val="495"/>
        </w:trPr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6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  <w:p w:rsidR="00CF5901" w:rsidRPr="00316C90" w:rsidRDefault="00CF5901" w:rsidP="00316C90">
            <w:pPr>
              <w:widowControl/>
              <w:jc w:val="right"/>
              <w:rPr>
                <w:rFonts w:ascii="Arial" w:hAnsi="Arial" w:cs="Arial"/>
                <w:b/>
                <w:noProof w:val="0"/>
                <w:color w:val="auto"/>
                <w:sz w:val="32"/>
                <w:szCs w:val="32"/>
              </w:rPr>
            </w:pPr>
            <w:r w:rsidRPr="00316C90">
              <w:rPr>
                <w:rFonts w:ascii="Arial" w:hAnsi="Arial" w:cs="Arial"/>
                <w:b/>
                <w:noProof w:val="0"/>
                <w:color w:val="auto"/>
                <w:sz w:val="32"/>
                <w:szCs w:val="32"/>
              </w:rPr>
              <w:t>Приложение  2</w:t>
            </w:r>
          </w:p>
          <w:p w:rsidR="00CF5901" w:rsidRPr="00316C90" w:rsidRDefault="00CF5901" w:rsidP="00316C90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К  Решению сельского Совета Бебяевского сельсовета  </w:t>
            </w:r>
          </w:p>
          <w:p w:rsidR="00CF5901" w:rsidRPr="00316C90" w:rsidRDefault="00CF5901" w:rsidP="00316C90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Арзамасского муниципального  района</w:t>
            </w:r>
          </w:p>
          <w:p w:rsidR="00CF5901" w:rsidRPr="00316C90" w:rsidRDefault="00CF5901" w:rsidP="00316C90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"О  утверждении отчета об исполнении бюджета Бебяевского сельсовета  за 2018год"</w:t>
            </w:r>
          </w:p>
        </w:tc>
      </w:tr>
      <w:tr w:rsidR="00CF5901" w:rsidRPr="00316C90" w:rsidTr="00CF5901">
        <w:trPr>
          <w:trHeight w:val="37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Источники финансирования дефицита бюджета на 2019год </w:t>
            </w:r>
          </w:p>
        </w:tc>
      </w:tr>
      <w:tr w:rsidR="00CF5901" w:rsidRPr="00316C90" w:rsidTr="00CF5901">
        <w:trPr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тыс.руб.</w:t>
            </w:r>
          </w:p>
        </w:tc>
      </w:tr>
      <w:tr w:rsidR="00CF5901" w:rsidRPr="00316C90" w:rsidTr="00CF5901">
        <w:trPr>
          <w:trHeight w:val="10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CF5901" w:rsidRPr="00316C90" w:rsidTr="00CF5901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01  05  00  00  00  0000  000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-404,3</w:t>
            </w:r>
          </w:p>
        </w:tc>
      </w:tr>
      <w:tr w:rsidR="00CF5901" w:rsidRPr="00316C90" w:rsidTr="00CF5901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01  05  00  00  00  0000  500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-11493,8</w:t>
            </w:r>
          </w:p>
        </w:tc>
      </w:tr>
      <w:tr w:rsidR="00CF5901" w:rsidRPr="00316C90" w:rsidTr="00CF5901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01  05  02  00  00  0000  500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-11493,8</w:t>
            </w:r>
          </w:p>
        </w:tc>
      </w:tr>
      <w:tr w:rsidR="00CF5901" w:rsidRPr="00316C90" w:rsidTr="00CF590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01  05  02  01  00  0000  510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-11493,8</w:t>
            </w:r>
          </w:p>
        </w:tc>
      </w:tr>
      <w:tr w:rsidR="00CF5901" w:rsidRPr="00316C90" w:rsidTr="00CF590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01  05  02  01  10  0000  510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-11493,8</w:t>
            </w:r>
          </w:p>
        </w:tc>
      </w:tr>
      <w:tr w:rsidR="00CF5901" w:rsidRPr="00316C90" w:rsidTr="00CF5901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01  05  00  00  00  0000  600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11898,1</w:t>
            </w:r>
          </w:p>
        </w:tc>
      </w:tr>
      <w:tr w:rsidR="00CF5901" w:rsidRPr="00316C90" w:rsidTr="00CF5901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01  05  02  00  00  0000  600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11898,1</w:t>
            </w:r>
          </w:p>
        </w:tc>
      </w:tr>
      <w:tr w:rsidR="00CF5901" w:rsidRPr="00316C90" w:rsidTr="00CF590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01  05  02  01  00  0000  610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11898,1</w:t>
            </w:r>
          </w:p>
        </w:tc>
      </w:tr>
      <w:tr w:rsidR="00CF5901" w:rsidRPr="00316C90" w:rsidTr="00CF5901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01  05  02  01  10  0000  610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11898,1</w:t>
            </w:r>
          </w:p>
        </w:tc>
      </w:tr>
      <w:tr w:rsidR="00CF5901" w:rsidRPr="00316C90" w:rsidTr="00CF5901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90 00 00  00  00  0000  000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-404,3</w:t>
            </w:r>
          </w:p>
        </w:tc>
      </w:tr>
    </w:tbl>
    <w:p w:rsidR="00CF5901" w:rsidRPr="00316C90" w:rsidRDefault="00CF5901" w:rsidP="00CF5901">
      <w:pPr>
        <w:tabs>
          <w:tab w:val="left" w:pos="9720"/>
        </w:tabs>
        <w:spacing w:after="324"/>
        <w:ind w:right="305"/>
        <w:rPr>
          <w:rFonts w:ascii="Arial" w:hAnsi="Arial" w:cs="Arial"/>
          <w:sz w:val="24"/>
          <w:szCs w:val="24"/>
        </w:rPr>
      </w:pPr>
    </w:p>
    <w:p w:rsidR="00CF5901" w:rsidRPr="00316C90" w:rsidRDefault="00CF5901" w:rsidP="00CF5901">
      <w:pPr>
        <w:tabs>
          <w:tab w:val="left" w:pos="9720"/>
        </w:tabs>
        <w:spacing w:after="324"/>
        <w:ind w:right="305"/>
        <w:rPr>
          <w:rFonts w:ascii="Arial" w:hAnsi="Arial" w:cs="Arial"/>
          <w:sz w:val="24"/>
          <w:szCs w:val="24"/>
        </w:rPr>
      </w:pPr>
    </w:p>
    <w:p w:rsidR="00CF5901" w:rsidRPr="00316C90" w:rsidRDefault="00CF5901" w:rsidP="00CF5901">
      <w:pPr>
        <w:tabs>
          <w:tab w:val="left" w:pos="9720"/>
        </w:tabs>
        <w:spacing w:after="324"/>
        <w:ind w:right="305"/>
        <w:rPr>
          <w:rFonts w:ascii="Arial" w:hAnsi="Arial" w:cs="Arial"/>
          <w:sz w:val="24"/>
          <w:szCs w:val="24"/>
        </w:rPr>
      </w:pPr>
    </w:p>
    <w:p w:rsidR="00CF5901" w:rsidRPr="00316C90" w:rsidRDefault="00CF5901">
      <w:pPr>
        <w:rPr>
          <w:rFonts w:ascii="Arial" w:hAnsi="Arial" w:cs="Arial"/>
          <w:sz w:val="24"/>
          <w:szCs w:val="24"/>
        </w:rPr>
      </w:pPr>
    </w:p>
    <w:p w:rsidR="00865C3F" w:rsidRPr="00316C90" w:rsidRDefault="00865C3F">
      <w:pPr>
        <w:rPr>
          <w:rFonts w:ascii="Arial" w:hAnsi="Arial" w:cs="Arial"/>
          <w:sz w:val="24"/>
          <w:szCs w:val="24"/>
        </w:rPr>
      </w:pPr>
    </w:p>
    <w:p w:rsidR="00865C3F" w:rsidRPr="00316C90" w:rsidRDefault="00865C3F">
      <w:pPr>
        <w:rPr>
          <w:rFonts w:ascii="Arial" w:hAnsi="Arial" w:cs="Arial"/>
          <w:sz w:val="24"/>
          <w:szCs w:val="24"/>
        </w:rPr>
      </w:pPr>
    </w:p>
    <w:p w:rsidR="00865C3F" w:rsidRPr="00316C90" w:rsidRDefault="00865C3F">
      <w:pPr>
        <w:rPr>
          <w:rFonts w:ascii="Arial" w:hAnsi="Arial" w:cs="Arial"/>
          <w:sz w:val="24"/>
          <w:szCs w:val="24"/>
        </w:rPr>
      </w:pPr>
    </w:p>
    <w:p w:rsidR="00865C3F" w:rsidRPr="00316C90" w:rsidRDefault="00865C3F">
      <w:pPr>
        <w:rPr>
          <w:rFonts w:ascii="Arial" w:hAnsi="Arial" w:cs="Arial"/>
          <w:sz w:val="24"/>
          <w:szCs w:val="24"/>
        </w:rPr>
      </w:pPr>
    </w:p>
    <w:p w:rsidR="00865C3F" w:rsidRPr="00316C90" w:rsidRDefault="00865C3F">
      <w:pPr>
        <w:rPr>
          <w:rFonts w:ascii="Arial" w:hAnsi="Arial" w:cs="Arial"/>
          <w:sz w:val="24"/>
          <w:szCs w:val="24"/>
        </w:rPr>
      </w:pPr>
    </w:p>
    <w:p w:rsidR="00865C3F" w:rsidRPr="00316C90" w:rsidRDefault="00865C3F">
      <w:pPr>
        <w:rPr>
          <w:rFonts w:ascii="Arial" w:hAnsi="Arial" w:cs="Arial"/>
          <w:sz w:val="24"/>
          <w:szCs w:val="24"/>
        </w:rPr>
      </w:pPr>
    </w:p>
    <w:p w:rsidR="00865C3F" w:rsidRPr="00316C90" w:rsidRDefault="00865C3F">
      <w:pPr>
        <w:rPr>
          <w:rFonts w:ascii="Arial" w:hAnsi="Arial" w:cs="Arial"/>
          <w:sz w:val="24"/>
          <w:szCs w:val="24"/>
        </w:rPr>
      </w:pPr>
    </w:p>
    <w:p w:rsidR="00865C3F" w:rsidRPr="00316C90" w:rsidRDefault="00865C3F">
      <w:pPr>
        <w:rPr>
          <w:rFonts w:ascii="Arial" w:hAnsi="Arial" w:cs="Arial"/>
          <w:sz w:val="24"/>
          <w:szCs w:val="24"/>
        </w:rPr>
      </w:pPr>
    </w:p>
    <w:p w:rsidR="00865C3F" w:rsidRPr="00316C90" w:rsidRDefault="00865C3F">
      <w:pPr>
        <w:rPr>
          <w:rFonts w:ascii="Arial" w:hAnsi="Arial" w:cs="Arial"/>
          <w:sz w:val="24"/>
          <w:szCs w:val="24"/>
        </w:rPr>
      </w:pPr>
    </w:p>
    <w:tbl>
      <w:tblPr>
        <w:tblW w:w="10808" w:type="dxa"/>
        <w:tblInd w:w="93" w:type="dxa"/>
        <w:tblLayout w:type="fixed"/>
        <w:tblLook w:val="04A0"/>
      </w:tblPr>
      <w:tblGrid>
        <w:gridCol w:w="3417"/>
        <w:gridCol w:w="709"/>
        <w:gridCol w:w="568"/>
        <w:gridCol w:w="709"/>
        <w:gridCol w:w="567"/>
        <w:gridCol w:w="851"/>
        <w:gridCol w:w="851"/>
        <w:gridCol w:w="364"/>
        <w:gridCol w:w="236"/>
        <w:gridCol w:w="251"/>
        <w:gridCol w:w="426"/>
        <w:gridCol w:w="236"/>
        <w:gridCol w:w="44"/>
        <w:gridCol w:w="567"/>
        <w:gridCol w:w="142"/>
        <w:gridCol w:w="94"/>
        <w:gridCol w:w="32"/>
        <w:gridCol w:w="14"/>
        <w:gridCol w:w="222"/>
        <w:gridCol w:w="14"/>
        <w:gridCol w:w="255"/>
        <w:gridCol w:w="14"/>
        <w:gridCol w:w="225"/>
      </w:tblGrid>
      <w:tr w:rsidR="00CF5901" w:rsidRPr="00316C90" w:rsidTr="00CF5901">
        <w:trPr>
          <w:gridAfter w:val="1"/>
          <w:wAfter w:w="225" w:type="dxa"/>
          <w:trHeight w:val="705"/>
        </w:trPr>
        <w:tc>
          <w:tcPr>
            <w:tcW w:w="76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C90" w:rsidRPr="00316C90" w:rsidRDefault="00CF5901" w:rsidP="00316C90">
            <w:pPr>
              <w:widowControl/>
              <w:jc w:val="right"/>
              <w:rPr>
                <w:rFonts w:ascii="Arial" w:hAnsi="Arial" w:cs="Arial"/>
                <w:b/>
                <w:noProof w:val="0"/>
                <w:sz w:val="32"/>
                <w:szCs w:val="32"/>
              </w:rPr>
            </w:pPr>
            <w:r w:rsidRPr="00316C90">
              <w:rPr>
                <w:rFonts w:ascii="Arial" w:hAnsi="Arial" w:cs="Arial"/>
                <w:b/>
                <w:noProof w:val="0"/>
                <w:sz w:val="32"/>
                <w:szCs w:val="32"/>
              </w:rPr>
              <w:t xml:space="preserve">Приложение №3 </w:t>
            </w:r>
          </w:p>
          <w:p w:rsidR="00CF5901" w:rsidRPr="00316C90" w:rsidRDefault="00CF5901" w:rsidP="00316C90">
            <w:pPr>
              <w:widowControl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к решению сельского Совета Бебяевского сельсовета Арзамасского муниципального района "О бюджете Бебяевского сельсовета на 2019год"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15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CF5901" w:rsidRPr="00316C90" w:rsidTr="00CF5901">
        <w:trPr>
          <w:trHeight w:val="525"/>
        </w:trPr>
        <w:tc>
          <w:tcPr>
            <w:tcW w:w="80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 xml:space="preserve">Ведомственная структура расходов бюджета поселения на 2019 год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ind w:left="-817" w:firstLine="817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CF5901" w:rsidRPr="00316C90" w:rsidTr="00CF5901">
        <w:trPr>
          <w:gridAfter w:val="9"/>
          <w:wAfter w:w="1012" w:type="dxa"/>
          <w:trHeight w:val="24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Исполнено</w:t>
            </w:r>
          </w:p>
        </w:tc>
        <w:tc>
          <w:tcPr>
            <w:tcW w:w="1273" w:type="dxa"/>
            <w:gridSpan w:val="4"/>
            <w:vMerge w:val="restart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Отклонение</w:t>
            </w:r>
          </w:p>
        </w:tc>
      </w:tr>
      <w:tr w:rsidR="00CF5901" w:rsidRPr="00316C90" w:rsidTr="00CF5901">
        <w:trPr>
          <w:gridAfter w:val="9"/>
          <w:wAfter w:w="1012" w:type="dxa"/>
          <w:trHeight w:val="72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Ведомс</w:t>
            </w: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тво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Разд</w:t>
            </w: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ел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Подраз</w:t>
            </w: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дел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Целе</w:t>
            </w: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вая статья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Вид расх</w:t>
            </w: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одов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CF5901" w:rsidRPr="00316C90" w:rsidTr="00CF5901">
        <w:trPr>
          <w:gridAfter w:val="12"/>
          <w:wAfter w:w="1859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487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14 253,0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11898,1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CF5901" w:rsidRPr="00316C90" w:rsidTr="00865C3F">
        <w:trPr>
          <w:gridAfter w:val="8"/>
          <w:wAfter w:w="870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4819,2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4144,9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86,0</w:t>
            </w:r>
          </w:p>
        </w:tc>
      </w:tr>
      <w:tr w:rsidR="00CF5901" w:rsidRPr="00316C90" w:rsidTr="00865C3F">
        <w:trPr>
          <w:gridAfter w:val="7"/>
          <w:wAfter w:w="776" w:type="dxa"/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Функционирование Правительства РФ, высших исполнительных органов </w:t>
            </w:r>
            <w:proofErr w:type="spellStart"/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гос</w:t>
            </w:r>
            <w:proofErr w:type="spellEnd"/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.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2 077,4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2020,2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97,0</w:t>
            </w:r>
          </w:p>
        </w:tc>
      </w:tr>
      <w:tr w:rsidR="00CF5901" w:rsidRPr="00316C90" w:rsidTr="00865C3F">
        <w:trPr>
          <w:gridAfter w:val="7"/>
          <w:wAfter w:w="776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1 185,7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1185,7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F5901" w:rsidRPr="00316C90" w:rsidTr="00865C3F">
        <w:trPr>
          <w:gridAfter w:val="7"/>
          <w:wAfter w:w="776" w:type="dxa"/>
          <w:trHeight w:val="14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1 185,7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1185,7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F5901" w:rsidRPr="00316C90" w:rsidTr="00865C3F">
        <w:trPr>
          <w:gridAfter w:val="7"/>
          <w:wAfter w:w="776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674,1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674,0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F5901" w:rsidRPr="00316C90" w:rsidTr="00865C3F">
        <w:trPr>
          <w:gridAfter w:val="7"/>
          <w:wAfter w:w="776" w:type="dxa"/>
          <w:trHeight w:val="14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674,1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674,0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F5901" w:rsidRPr="00316C90" w:rsidTr="00865C3F">
        <w:trPr>
          <w:gridAfter w:val="7"/>
          <w:wAfter w:w="776" w:type="dxa"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Передача части полномочий в бюджет Арзамасского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217,6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160,5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74,0</w:t>
            </w:r>
          </w:p>
        </w:tc>
      </w:tr>
      <w:tr w:rsidR="00CF5901" w:rsidRPr="00316C90" w:rsidTr="00865C3F">
        <w:trPr>
          <w:gridAfter w:val="7"/>
          <w:wAfter w:w="776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217,6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160,5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74,0</w:t>
            </w:r>
          </w:p>
        </w:tc>
      </w:tr>
      <w:tr w:rsidR="00CF5901" w:rsidRPr="00316C90" w:rsidTr="00865C3F">
        <w:trPr>
          <w:gridAfter w:val="7"/>
          <w:wAfter w:w="776" w:type="dxa"/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16,3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16,2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99,4</w:t>
            </w:r>
          </w:p>
        </w:tc>
      </w:tr>
      <w:tr w:rsidR="00CF5901" w:rsidRPr="00316C90" w:rsidTr="00865C3F">
        <w:trPr>
          <w:gridAfter w:val="7"/>
          <w:wAfter w:w="776" w:type="dxa"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Передача части полномочий в бюджет Арзамасского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16,3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16,2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99,4</w:t>
            </w:r>
          </w:p>
        </w:tc>
      </w:tr>
      <w:tr w:rsidR="00CF5901" w:rsidRPr="00316C90" w:rsidTr="00865C3F">
        <w:trPr>
          <w:gridAfter w:val="7"/>
          <w:wAfter w:w="776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16,3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16,2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99,4</w:t>
            </w:r>
          </w:p>
        </w:tc>
      </w:tr>
      <w:tr w:rsidR="00CF5901" w:rsidRPr="00316C90" w:rsidTr="00865C3F">
        <w:trPr>
          <w:gridAfter w:val="7"/>
          <w:wAfter w:w="776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142,1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142,1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F5901" w:rsidRPr="00316C90" w:rsidTr="00865C3F">
        <w:trPr>
          <w:gridAfter w:val="7"/>
          <w:wAfter w:w="776" w:type="dxa"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Проведение местных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77 7  07 00020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142,1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142,1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F5901" w:rsidRPr="00316C90" w:rsidTr="00865C3F">
        <w:trPr>
          <w:gridAfter w:val="7"/>
          <w:wAfter w:w="776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77 7  07 00020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142,1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142,1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F5901" w:rsidRPr="00316C90" w:rsidTr="00865C3F">
        <w:trPr>
          <w:gridAfter w:val="7"/>
          <w:wAfter w:w="776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 xml:space="preserve">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0,0</w:t>
            </w:r>
          </w:p>
        </w:tc>
      </w:tr>
      <w:tr w:rsidR="00CF5901" w:rsidRPr="00316C90" w:rsidTr="00865C3F">
        <w:trPr>
          <w:gridAfter w:val="7"/>
          <w:wAfter w:w="776" w:type="dxa"/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04 1 01 21801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</w:tr>
      <w:tr w:rsidR="00CF5901" w:rsidRPr="00316C90" w:rsidTr="00865C3F">
        <w:trPr>
          <w:gridAfter w:val="7"/>
          <w:wAfter w:w="776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04 1 01 21801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</w:tr>
      <w:tr w:rsidR="00CF5901" w:rsidRPr="00316C90" w:rsidTr="00865C3F">
        <w:trPr>
          <w:gridAfter w:val="7"/>
          <w:wAfter w:w="776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2 573,4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1966,4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76,4</w:t>
            </w:r>
          </w:p>
        </w:tc>
      </w:tr>
      <w:tr w:rsidR="00CF5901" w:rsidRPr="00316C90" w:rsidTr="00865C3F">
        <w:trPr>
          <w:gridAfter w:val="7"/>
          <w:wAfter w:w="776" w:type="dxa"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2 263,1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1754,8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77,5</w:t>
            </w:r>
          </w:p>
        </w:tc>
      </w:tr>
      <w:tr w:rsidR="00CF5901" w:rsidRPr="00316C90" w:rsidTr="00865C3F">
        <w:trPr>
          <w:gridAfter w:val="7"/>
          <w:wAfter w:w="776" w:type="dxa"/>
          <w:trHeight w:val="12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1 019,5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787,5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77,2</w:t>
            </w:r>
          </w:p>
        </w:tc>
      </w:tr>
      <w:tr w:rsidR="00CF5901" w:rsidRPr="00316C90" w:rsidTr="00865C3F">
        <w:trPr>
          <w:gridAfter w:val="7"/>
          <w:wAfter w:w="776" w:type="dxa"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1 243,1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967,3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77,8</w:t>
            </w:r>
          </w:p>
        </w:tc>
      </w:tr>
      <w:tr w:rsidR="00CF5901" w:rsidRPr="00316C90" w:rsidTr="00865C3F">
        <w:trPr>
          <w:gridAfter w:val="7"/>
          <w:wAfter w:w="776" w:type="dxa"/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</w:tr>
      <w:tr w:rsidR="00CF5901" w:rsidRPr="00316C90" w:rsidTr="00865C3F">
        <w:trPr>
          <w:gridAfter w:val="7"/>
          <w:wAfter w:w="776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Другие </w:t>
            </w:r>
            <w:proofErr w:type="spellStart"/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общепоселенческие</w:t>
            </w:r>
            <w:proofErr w:type="spellEnd"/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77 7 </w:t>
            </w: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06 03050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275,3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176,6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64,1</w:t>
            </w:r>
          </w:p>
        </w:tc>
      </w:tr>
      <w:tr w:rsidR="00CF5901" w:rsidRPr="00316C90" w:rsidTr="00865C3F">
        <w:trPr>
          <w:gridAfter w:val="7"/>
          <w:wAfter w:w="776" w:type="dxa"/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275,3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176,6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64,1</w:t>
            </w:r>
          </w:p>
        </w:tc>
      </w:tr>
      <w:tr w:rsidR="00CF5901" w:rsidRPr="00316C90" w:rsidTr="00865C3F">
        <w:trPr>
          <w:gridAfter w:val="7"/>
          <w:wAfter w:w="77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Передача части полномочий в бюджет Арзамасского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F5901" w:rsidRPr="00316C90" w:rsidTr="00865C3F">
        <w:trPr>
          <w:gridAfter w:val="7"/>
          <w:wAfter w:w="776" w:type="dxa"/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F5901" w:rsidRPr="00316C90" w:rsidTr="00865C3F">
        <w:trPr>
          <w:gridAfter w:val="7"/>
          <w:wAfter w:w="776" w:type="dxa"/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224,3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224,3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F5901" w:rsidRPr="00316C90" w:rsidTr="00865C3F">
        <w:trPr>
          <w:gridAfter w:val="7"/>
          <w:wAfter w:w="776" w:type="dxa"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224,3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224,3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F5901" w:rsidRPr="00316C90" w:rsidTr="00865C3F">
        <w:trPr>
          <w:gridAfter w:val="7"/>
          <w:wAfter w:w="776" w:type="dxa"/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77 7 09 51180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224,3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224,3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F5901" w:rsidRPr="00316C90" w:rsidTr="00865C3F">
        <w:trPr>
          <w:gridAfter w:val="7"/>
          <w:wAfter w:w="776" w:type="dxa"/>
          <w:trHeight w:val="14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77 7 09 51180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195,8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195,8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F5901" w:rsidRPr="00316C90" w:rsidTr="00865C3F">
        <w:trPr>
          <w:gridAfter w:val="7"/>
          <w:wAfter w:w="776" w:type="dxa"/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77 7 09 51</w:t>
            </w: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28,5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28,5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101</w:t>
            </w:r>
          </w:p>
        </w:tc>
      </w:tr>
      <w:tr w:rsidR="00CF5901" w:rsidRPr="00316C90" w:rsidTr="00865C3F">
        <w:trPr>
          <w:gridAfter w:val="7"/>
          <w:wAfter w:w="776" w:type="dxa"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2 053,2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1593,2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77,6</w:t>
            </w:r>
          </w:p>
        </w:tc>
      </w:tr>
      <w:tr w:rsidR="00CF5901" w:rsidRPr="00316C90" w:rsidTr="00865C3F">
        <w:trPr>
          <w:gridAfter w:val="7"/>
          <w:wAfter w:w="776" w:type="dxa"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2 053,2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1593,2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77,6</w:t>
            </w:r>
          </w:p>
        </w:tc>
      </w:tr>
      <w:tr w:rsidR="00CF5901" w:rsidRPr="00316C90" w:rsidTr="00865C3F">
        <w:trPr>
          <w:gridAfter w:val="7"/>
          <w:wAfter w:w="776" w:type="dxa"/>
          <w:trHeight w:val="16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Опашка территории поселения с целью повышения уровня пожарной безопасности населения и территории поселения, снижение риска пожаров до социально приемлемого уровня, включая сокращение числа погибших и получивших травмы в результате пожаров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04 2 01 21805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89,9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60,8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67,3</w:t>
            </w:r>
          </w:p>
        </w:tc>
      </w:tr>
      <w:tr w:rsidR="00CF5901" w:rsidRPr="00316C90" w:rsidTr="00865C3F">
        <w:trPr>
          <w:gridAfter w:val="7"/>
          <w:wAfter w:w="776" w:type="dxa"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04 2 01 21805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89,9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60,8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67,3</w:t>
            </w:r>
          </w:p>
        </w:tc>
      </w:tr>
      <w:tr w:rsidR="00CF5901" w:rsidRPr="00316C90" w:rsidTr="00865C3F">
        <w:trPr>
          <w:gridAfter w:val="7"/>
          <w:wAfter w:w="776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proofErr w:type="spellStart"/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Софинансирование</w:t>
            </w:r>
            <w:proofErr w:type="spellEnd"/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 МКУ с "ПО"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04 2 05 03032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1 963,3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1532,4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78</w:t>
            </w:r>
          </w:p>
        </w:tc>
      </w:tr>
      <w:tr w:rsidR="00CF5901" w:rsidRPr="00316C90" w:rsidTr="00865C3F">
        <w:trPr>
          <w:gridAfter w:val="7"/>
          <w:wAfter w:w="776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04 2 05 03032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1 963,3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1532,4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78</w:t>
            </w:r>
          </w:p>
        </w:tc>
      </w:tr>
      <w:tr w:rsidR="00CF5901" w:rsidRPr="00316C90" w:rsidTr="00865C3F">
        <w:trPr>
          <w:gridAfter w:val="7"/>
          <w:wAfter w:w="776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1 262,0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545,7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43,2</w:t>
            </w:r>
          </w:p>
        </w:tc>
      </w:tr>
      <w:tr w:rsidR="00CF5901" w:rsidRPr="00316C90" w:rsidTr="00865C3F">
        <w:trPr>
          <w:gridAfter w:val="7"/>
          <w:wAfter w:w="776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00 0 00 </w:t>
            </w: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1 221,4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529,7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43,4</w:t>
            </w:r>
          </w:p>
        </w:tc>
      </w:tr>
      <w:tr w:rsidR="00CF5901" w:rsidRPr="00316C90" w:rsidTr="00865C3F">
        <w:trPr>
          <w:gridAfter w:val="7"/>
          <w:wAfter w:w="776" w:type="dxa"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 xml:space="preserve">Выполнение работ по содержанию автомобильных дорог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01 1 01 31502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530,0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529,7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99,9</w:t>
            </w:r>
          </w:p>
        </w:tc>
      </w:tr>
      <w:tr w:rsidR="00CF5901" w:rsidRPr="00316C90" w:rsidTr="00865C3F">
        <w:trPr>
          <w:gridAfter w:val="7"/>
          <w:wAfter w:w="776" w:type="dxa"/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01 1 01 31502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530,0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529,7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99,9</w:t>
            </w:r>
          </w:p>
        </w:tc>
      </w:tr>
      <w:tr w:rsidR="00CF5901" w:rsidRPr="00316C90" w:rsidTr="00865C3F">
        <w:trPr>
          <w:gridAfter w:val="7"/>
          <w:wAfter w:w="776" w:type="dxa"/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Мероприятия по проведению текущего и капитального ремонта автомобильных дорог и инженерных сооружений на них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01 2 01 31502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691,4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</w:tr>
      <w:tr w:rsidR="00CF5901" w:rsidRPr="00316C90" w:rsidTr="00865C3F">
        <w:trPr>
          <w:gridAfter w:val="7"/>
          <w:wAfter w:w="776" w:type="dxa"/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01 2 01 31502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691,4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</w:tr>
      <w:tr w:rsidR="00CF5901" w:rsidRPr="00316C90" w:rsidTr="00865C3F">
        <w:trPr>
          <w:gridAfter w:val="7"/>
          <w:wAfter w:w="776" w:type="dxa"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Другие 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40,6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16,0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39,4</w:t>
            </w:r>
          </w:p>
        </w:tc>
      </w:tr>
      <w:tr w:rsidR="00CF5901" w:rsidRPr="00316C90" w:rsidTr="00865C3F">
        <w:trPr>
          <w:gridAfter w:val="7"/>
          <w:wAfter w:w="776" w:type="dxa"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03 2 01 34003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40,6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16,0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39,4</w:t>
            </w:r>
          </w:p>
        </w:tc>
      </w:tr>
      <w:tr w:rsidR="00CF5901" w:rsidRPr="00316C90" w:rsidTr="00865C3F">
        <w:trPr>
          <w:gridAfter w:val="7"/>
          <w:wAfter w:w="776" w:type="dxa"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03 2 01 34003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40,6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16,0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39,4</w:t>
            </w:r>
          </w:p>
        </w:tc>
      </w:tr>
      <w:tr w:rsidR="00CF5901" w:rsidRPr="00316C90" w:rsidTr="00865C3F">
        <w:trPr>
          <w:gridAfter w:val="7"/>
          <w:wAfter w:w="776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proofErr w:type="spellStart"/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Жилищно</w:t>
            </w:r>
            <w:proofErr w:type="spellEnd"/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5 376,6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4881,3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90,8</w:t>
            </w:r>
          </w:p>
        </w:tc>
      </w:tr>
      <w:tr w:rsidR="00CF5901" w:rsidRPr="00316C90" w:rsidTr="00865C3F">
        <w:trPr>
          <w:gridAfter w:val="7"/>
          <w:wAfter w:w="776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00 0 </w:t>
            </w: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1 258,0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1205,1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95,8</w:t>
            </w:r>
          </w:p>
        </w:tc>
      </w:tr>
      <w:tr w:rsidR="00CF5901" w:rsidRPr="00316C90" w:rsidTr="00865C3F">
        <w:trPr>
          <w:gridAfter w:val="7"/>
          <w:wAfter w:w="776" w:type="dxa"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Текущий и капитальный ремонт муниципального жилого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03 1 01 35002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135,2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134,3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99,0</w:t>
            </w:r>
          </w:p>
        </w:tc>
      </w:tr>
      <w:tr w:rsidR="00CF5901" w:rsidRPr="00316C90" w:rsidTr="00865C3F">
        <w:trPr>
          <w:gridAfter w:val="7"/>
          <w:wAfter w:w="776" w:type="dxa"/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03 1 01 35002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135,2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134,3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99,0</w:t>
            </w:r>
          </w:p>
        </w:tc>
      </w:tr>
      <w:tr w:rsidR="00CF5901" w:rsidRPr="00316C90" w:rsidTr="00865C3F">
        <w:trPr>
          <w:gridAfter w:val="7"/>
          <w:wAfter w:w="776" w:type="dxa"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Текущий и капитальный ремонт муниципального жилого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03 1 01 35002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</w:t>
            </w:r>
          </w:p>
        </w:tc>
      </w:tr>
      <w:tr w:rsidR="00CF5901" w:rsidRPr="00316C90" w:rsidTr="00865C3F">
        <w:trPr>
          <w:gridAfter w:val="7"/>
          <w:wAfter w:w="776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03 1 01 35002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</w:t>
            </w:r>
          </w:p>
        </w:tc>
      </w:tr>
      <w:tr w:rsidR="00CF5901" w:rsidRPr="00316C90" w:rsidTr="00865C3F">
        <w:trPr>
          <w:gridAfter w:val="7"/>
          <w:wAfter w:w="776" w:type="dxa"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Оплата услуг УК по сбору средств с нанимателей муниципального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03 1 02 35003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24,0</w:t>
            </w:r>
          </w:p>
        </w:tc>
      </w:tr>
      <w:tr w:rsidR="00CF5901" w:rsidRPr="00316C90" w:rsidTr="00865C3F">
        <w:trPr>
          <w:gridAfter w:val="7"/>
          <w:wAfter w:w="776" w:type="dxa"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03 1 02 35003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24,0</w:t>
            </w:r>
          </w:p>
        </w:tc>
      </w:tr>
      <w:tr w:rsidR="00CF5901" w:rsidRPr="00316C90" w:rsidTr="00865C3F">
        <w:trPr>
          <w:gridAfter w:val="7"/>
          <w:wAfter w:w="776" w:type="dxa"/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03 1 03 35003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F5901" w:rsidRPr="00316C90" w:rsidTr="00865C3F">
        <w:trPr>
          <w:gridAfter w:val="7"/>
          <w:wAfter w:w="776" w:type="dxa"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03 1 03 35003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F5901" w:rsidRPr="00316C90" w:rsidTr="00865C3F">
        <w:trPr>
          <w:gridAfter w:val="7"/>
          <w:wAfter w:w="776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proofErr w:type="spellStart"/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Софинансирование</w:t>
            </w:r>
            <w:proofErr w:type="spellEnd"/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МП "Жилище"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04 1 </w:t>
            </w: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01 S2400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1 072,8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1028,4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95,0</w:t>
            </w:r>
          </w:p>
        </w:tc>
      </w:tr>
      <w:tr w:rsidR="00CF5901" w:rsidRPr="00316C90" w:rsidTr="00865C3F">
        <w:trPr>
          <w:gridAfter w:val="7"/>
          <w:wAfter w:w="776" w:type="dxa"/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1 01 S2400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1 072,8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1028,4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95,0</w:t>
            </w:r>
          </w:p>
        </w:tc>
      </w:tr>
      <w:tr w:rsidR="00CF5901" w:rsidRPr="00316C90" w:rsidTr="00865C3F">
        <w:trPr>
          <w:gridAfter w:val="7"/>
          <w:wAfter w:w="776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145,3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108,9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74,9</w:t>
            </w:r>
          </w:p>
        </w:tc>
      </w:tr>
      <w:tr w:rsidR="00CF5901" w:rsidRPr="00316C90" w:rsidTr="00865C3F">
        <w:trPr>
          <w:gridAfter w:val="7"/>
          <w:wAfter w:w="776" w:type="dxa"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Текущий и капитальный ремонт водопроводов и канализации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02 1 01 35105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145,3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108,9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74,9</w:t>
            </w:r>
          </w:p>
        </w:tc>
      </w:tr>
      <w:tr w:rsidR="00CF5901" w:rsidRPr="00316C90" w:rsidTr="00865C3F">
        <w:trPr>
          <w:gridAfter w:val="7"/>
          <w:wAfter w:w="776" w:type="dxa"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02 1 01 35105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145,3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108,9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74,9</w:t>
            </w:r>
          </w:p>
        </w:tc>
      </w:tr>
      <w:tr w:rsidR="00CF5901" w:rsidRPr="00316C90" w:rsidTr="00865C3F">
        <w:trPr>
          <w:gridAfter w:val="7"/>
          <w:wAfter w:w="776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3 973,3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3567,3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89,8</w:t>
            </w:r>
          </w:p>
        </w:tc>
      </w:tr>
      <w:tr w:rsidR="00CF5901" w:rsidRPr="00316C90" w:rsidTr="00865C3F">
        <w:trPr>
          <w:gridAfter w:val="7"/>
          <w:wAfter w:w="776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02 2 01 35201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1 068,0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987,0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92,4</w:t>
            </w:r>
          </w:p>
        </w:tc>
      </w:tr>
      <w:tr w:rsidR="00CF5901" w:rsidRPr="00316C90" w:rsidTr="00865C3F">
        <w:trPr>
          <w:gridAfter w:val="7"/>
          <w:wAfter w:w="776" w:type="dxa"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02 2 01 35201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1 068,0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987,0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92,4</w:t>
            </w:r>
          </w:p>
        </w:tc>
      </w:tr>
      <w:tr w:rsidR="00CF5901" w:rsidRPr="00316C90" w:rsidTr="00865C3F">
        <w:trPr>
          <w:gridAfter w:val="7"/>
          <w:wAfter w:w="776" w:type="dxa"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02 2 02 35205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2 064,5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1794,7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86,9</w:t>
            </w:r>
          </w:p>
        </w:tc>
      </w:tr>
      <w:tr w:rsidR="00CF5901" w:rsidRPr="00316C90" w:rsidTr="00865C3F">
        <w:trPr>
          <w:gridAfter w:val="7"/>
          <w:wAfter w:w="776" w:type="dxa"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02 2 02 35205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2 064,5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1794,7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86,9</w:t>
            </w:r>
          </w:p>
        </w:tc>
      </w:tr>
      <w:tr w:rsidR="00CF5901" w:rsidRPr="00316C90" w:rsidTr="00865C3F">
        <w:trPr>
          <w:gridAfter w:val="7"/>
          <w:wAfter w:w="776" w:type="dxa"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Прочие мероприятия по 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02 2 03 35204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128,8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115,7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89,8</w:t>
            </w:r>
          </w:p>
        </w:tc>
      </w:tr>
      <w:tr w:rsidR="00CF5901" w:rsidRPr="00316C90" w:rsidTr="00865C3F">
        <w:trPr>
          <w:gridAfter w:val="7"/>
          <w:wAfter w:w="776" w:type="dxa"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02 2 03 35204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128,8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115,7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89,8</w:t>
            </w:r>
          </w:p>
        </w:tc>
      </w:tr>
      <w:tr w:rsidR="00CF5901" w:rsidRPr="00316C90" w:rsidTr="00865C3F">
        <w:trPr>
          <w:gridAfter w:val="7"/>
          <w:wAfter w:w="776" w:type="dxa"/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Прочие мероприятия по благоустройству городских округов и поселений по ППМИ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15 2  02 S2600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712,0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669,9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94,1</w:t>
            </w:r>
          </w:p>
        </w:tc>
      </w:tr>
      <w:tr w:rsidR="00CF5901" w:rsidRPr="00316C90" w:rsidTr="00865C3F">
        <w:trPr>
          <w:gridAfter w:val="7"/>
          <w:wAfter w:w="776" w:type="dxa"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 ППМИ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15 2  02 S2600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712,0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669,9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94,1</w:t>
            </w:r>
          </w:p>
        </w:tc>
      </w:tr>
      <w:tr w:rsidR="00CF5901" w:rsidRPr="00316C90" w:rsidTr="00865C3F">
        <w:trPr>
          <w:gridAfter w:val="7"/>
          <w:wAfter w:w="776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517,7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508,7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98,3</w:t>
            </w:r>
          </w:p>
        </w:tc>
      </w:tr>
      <w:tr w:rsidR="00CF5901" w:rsidRPr="00316C90" w:rsidTr="00865C3F">
        <w:trPr>
          <w:gridAfter w:val="7"/>
          <w:wAfter w:w="776" w:type="dxa"/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505,0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496,0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98,2</w:t>
            </w:r>
          </w:p>
        </w:tc>
      </w:tr>
      <w:tr w:rsidR="00CF5901" w:rsidRPr="00316C90" w:rsidTr="00865C3F">
        <w:trPr>
          <w:gridAfter w:val="7"/>
          <w:wAfter w:w="776" w:type="dxa"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Ежемесячная доплата к пенсиям лицам, замещавшим муниципальные должности Арзамасского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77 7 04 29980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496,0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98,2</w:t>
            </w:r>
          </w:p>
        </w:tc>
      </w:tr>
      <w:tr w:rsidR="00CF5901" w:rsidRPr="00316C90" w:rsidTr="00865C3F">
        <w:trPr>
          <w:gridAfter w:val="7"/>
          <w:wAfter w:w="776" w:type="dxa"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77 7 04 29980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496,0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98,2</w:t>
            </w:r>
          </w:p>
        </w:tc>
      </w:tr>
      <w:tr w:rsidR="00CF5901" w:rsidRPr="00316C90" w:rsidTr="00865C3F">
        <w:trPr>
          <w:gridAfter w:val="7"/>
          <w:wAfter w:w="776" w:type="dxa"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Материальная помощь инвалидам и ветеранам ВОВ 41-45 г. Не имеющим права на обеспечение жильем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05 1 01 05010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12,7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12,7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F5901" w:rsidRPr="00316C90" w:rsidTr="00865C3F">
        <w:trPr>
          <w:gridAfter w:val="7"/>
          <w:wAfter w:w="776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Материальная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05 1 01 05010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F5901" w:rsidRPr="00316C90" w:rsidTr="00865C3F">
        <w:trPr>
          <w:gridAfter w:val="7"/>
          <w:wAfter w:w="776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14 253,0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11898,1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83,5</w:t>
            </w:r>
          </w:p>
        </w:tc>
      </w:tr>
      <w:tr w:rsidR="00CF5901" w:rsidRPr="00316C90" w:rsidTr="00865C3F">
        <w:trPr>
          <w:gridAfter w:val="7"/>
          <w:wAfter w:w="776" w:type="dxa"/>
          <w:trHeight w:val="18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</w:tbl>
    <w:p w:rsidR="00CF5901" w:rsidRPr="00316C90" w:rsidRDefault="00CF5901" w:rsidP="00CF5901">
      <w:pPr>
        <w:rPr>
          <w:rFonts w:ascii="Arial" w:hAnsi="Arial" w:cs="Arial"/>
          <w:sz w:val="24"/>
          <w:szCs w:val="24"/>
        </w:rPr>
      </w:pPr>
    </w:p>
    <w:p w:rsidR="00CF5901" w:rsidRPr="00316C90" w:rsidRDefault="00CF5901" w:rsidP="00CF5901">
      <w:pPr>
        <w:rPr>
          <w:rFonts w:ascii="Arial" w:hAnsi="Arial" w:cs="Arial"/>
          <w:sz w:val="24"/>
          <w:szCs w:val="24"/>
        </w:rPr>
      </w:pPr>
    </w:p>
    <w:p w:rsidR="00CF5901" w:rsidRPr="00316C90" w:rsidRDefault="00CF5901" w:rsidP="00CF5901">
      <w:pPr>
        <w:rPr>
          <w:rFonts w:ascii="Arial" w:hAnsi="Arial" w:cs="Arial"/>
          <w:sz w:val="24"/>
          <w:szCs w:val="24"/>
        </w:rPr>
      </w:pPr>
    </w:p>
    <w:p w:rsidR="00865C3F" w:rsidRPr="00316C90" w:rsidRDefault="00865C3F" w:rsidP="00CF5901">
      <w:pPr>
        <w:rPr>
          <w:rFonts w:ascii="Arial" w:hAnsi="Arial" w:cs="Arial"/>
          <w:sz w:val="24"/>
          <w:szCs w:val="24"/>
        </w:rPr>
      </w:pPr>
    </w:p>
    <w:p w:rsidR="00865C3F" w:rsidRPr="00316C90" w:rsidRDefault="00865C3F" w:rsidP="00CF5901">
      <w:pPr>
        <w:rPr>
          <w:rFonts w:ascii="Arial" w:hAnsi="Arial" w:cs="Arial"/>
          <w:sz w:val="24"/>
          <w:szCs w:val="24"/>
        </w:rPr>
      </w:pPr>
    </w:p>
    <w:p w:rsidR="00865C3F" w:rsidRPr="00316C90" w:rsidRDefault="00865C3F" w:rsidP="00CF5901">
      <w:pPr>
        <w:rPr>
          <w:rFonts w:ascii="Arial" w:hAnsi="Arial" w:cs="Arial"/>
          <w:sz w:val="24"/>
          <w:szCs w:val="24"/>
        </w:rPr>
      </w:pPr>
    </w:p>
    <w:p w:rsidR="00865C3F" w:rsidRPr="00316C90" w:rsidRDefault="00865C3F" w:rsidP="00CF5901">
      <w:pPr>
        <w:rPr>
          <w:rFonts w:ascii="Arial" w:hAnsi="Arial" w:cs="Arial"/>
          <w:sz w:val="24"/>
          <w:szCs w:val="24"/>
        </w:rPr>
      </w:pPr>
    </w:p>
    <w:p w:rsidR="00865C3F" w:rsidRPr="00316C90" w:rsidRDefault="00865C3F" w:rsidP="00CF5901">
      <w:pPr>
        <w:rPr>
          <w:rFonts w:ascii="Arial" w:hAnsi="Arial" w:cs="Arial"/>
          <w:sz w:val="24"/>
          <w:szCs w:val="24"/>
        </w:rPr>
      </w:pPr>
    </w:p>
    <w:p w:rsidR="00865C3F" w:rsidRPr="00316C90" w:rsidRDefault="00865C3F" w:rsidP="00CF5901">
      <w:pPr>
        <w:rPr>
          <w:rFonts w:ascii="Arial" w:hAnsi="Arial" w:cs="Arial"/>
          <w:sz w:val="24"/>
          <w:szCs w:val="24"/>
        </w:rPr>
      </w:pPr>
    </w:p>
    <w:p w:rsidR="00865C3F" w:rsidRPr="00316C90" w:rsidRDefault="00865C3F" w:rsidP="00CF5901">
      <w:pPr>
        <w:rPr>
          <w:rFonts w:ascii="Arial" w:hAnsi="Arial" w:cs="Arial"/>
          <w:sz w:val="24"/>
          <w:szCs w:val="24"/>
        </w:rPr>
      </w:pPr>
    </w:p>
    <w:p w:rsidR="00865C3F" w:rsidRPr="00316C90" w:rsidRDefault="00865C3F" w:rsidP="00CF5901">
      <w:pPr>
        <w:rPr>
          <w:rFonts w:ascii="Arial" w:hAnsi="Arial" w:cs="Arial"/>
          <w:sz w:val="24"/>
          <w:szCs w:val="24"/>
        </w:rPr>
      </w:pPr>
    </w:p>
    <w:p w:rsidR="00865C3F" w:rsidRPr="00316C90" w:rsidRDefault="00865C3F" w:rsidP="00CF5901">
      <w:pPr>
        <w:rPr>
          <w:rFonts w:ascii="Arial" w:hAnsi="Arial" w:cs="Arial"/>
          <w:sz w:val="24"/>
          <w:szCs w:val="24"/>
        </w:rPr>
      </w:pPr>
    </w:p>
    <w:p w:rsidR="00865C3F" w:rsidRPr="00316C90" w:rsidRDefault="00865C3F" w:rsidP="00CF5901">
      <w:pPr>
        <w:rPr>
          <w:rFonts w:ascii="Arial" w:hAnsi="Arial" w:cs="Arial"/>
          <w:sz w:val="24"/>
          <w:szCs w:val="24"/>
        </w:rPr>
      </w:pPr>
    </w:p>
    <w:tbl>
      <w:tblPr>
        <w:tblW w:w="5685" w:type="pct"/>
        <w:tblLayout w:type="fixed"/>
        <w:tblLook w:val="04A0"/>
      </w:tblPr>
      <w:tblGrid>
        <w:gridCol w:w="91"/>
        <w:gridCol w:w="1058"/>
        <w:gridCol w:w="233"/>
        <w:gridCol w:w="305"/>
        <w:gridCol w:w="291"/>
        <w:gridCol w:w="132"/>
        <w:gridCol w:w="2203"/>
        <w:gridCol w:w="7"/>
        <w:gridCol w:w="724"/>
        <w:gridCol w:w="726"/>
        <w:gridCol w:w="246"/>
        <w:gridCol w:w="1132"/>
        <w:gridCol w:w="114"/>
        <w:gridCol w:w="251"/>
        <w:gridCol w:w="152"/>
        <w:gridCol w:w="242"/>
        <w:gridCol w:w="85"/>
        <w:gridCol w:w="876"/>
        <w:gridCol w:w="148"/>
        <w:gridCol w:w="63"/>
        <w:gridCol w:w="244"/>
        <w:gridCol w:w="417"/>
        <w:gridCol w:w="1221"/>
        <w:gridCol w:w="242"/>
      </w:tblGrid>
      <w:tr w:rsidR="00CF5901" w:rsidRPr="00316C90" w:rsidTr="00316C90">
        <w:trPr>
          <w:gridAfter w:val="11"/>
          <w:wAfter w:w="1759" w:type="pct"/>
          <w:trHeight w:val="825"/>
        </w:trPr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22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6C90" w:rsidRPr="00316C90" w:rsidRDefault="00CF5901" w:rsidP="00CF5901">
            <w:pPr>
              <w:widowControl/>
              <w:jc w:val="right"/>
              <w:rPr>
                <w:rFonts w:ascii="Arial" w:hAnsi="Arial" w:cs="Arial"/>
                <w:b/>
                <w:noProof w:val="0"/>
                <w:sz w:val="32"/>
                <w:szCs w:val="32"/>
              </w:rPr>
            </w:pPr>
            <w:r w:rsidRPr="00316C90">
              <w:rPr>
                <w:rFonts w:ascii="Arial" w:hAnsi="Arial" w:cs="Arial"/>
                <w:b/>
                <w:noProof w:val="0"/>
                <w:sz w:val="32"/>
                <w:szCs w:val="32"/>
              </w:rPr>
              <w:t>Приложение №4</w:t>
            </w:r>
          </w:p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 xml:space="preserve"> к решению сельского Совета Бебяевского сельсовета Арзамасского муниципального района "О бюджете Бебяевского сельсовета на 2019 год"</w:t>
            </w:r>
          </w:p>
        </w:tc>
      </w:tr>
      <w:tr w:rsidR="00CF5901" w:rsidRPr="00316C90" w:rsidTr="00316C90">
        <w:trPr>
          <w:gridAfter w:val="10"/>
          <w:wAfter w:w="1648" w:type="pct"/>
          <w:trHeight w:val="825"/>
        </w:trPr>
        <w:tc>
          <w:tcPr>
            <w:tcW w:w="324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 xml:space="preserve">Распределение бюджетных ассигнований по  целевым статьям (муниципальным программам и </w:t>
            </w:r>
            <w:proofErr w:type="spellStart"/>
            <w:r w:rsidRPr="00316C90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непрограммным</w:t>
            </w:r>
            <w:proofErr w:type="spellEnd"/>
            <w:r w:rsidRPr="00316C90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 xml:space="preserve"> направлениям деятельности) группам видов расходов бюджета поселения на 2019 год.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901" w:rsidRPr="00316C90" w:rsidRDefault="00CF5901" w:rsidP="00CF5901">
            <w:pPr>
              <w:widowControl/>
              <w:ind w:right="399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cantSplit/>
          <w:trHeight w:val="1134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группам видов расходов бюджета поселения на 2019 год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Целевая статья расходов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Вид расходов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t>Исполнено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01" w:rsidRPr="00316C90" w:rsidRDefault="00CF5901" w:rsidP="00CF5901">
            <w:pPr>
              <w:widowControl/>
              <w:tabs>
                <w:tab w:val="left" w:pos="882"/>
                <w:tab w:val="left" w:pos="1031"/>
                <w:tab w:val="left" w:pos="1181"/>
              </w:tabs>
              <w:ind w:right="1674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proofErr w:type="spellStart"/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t>Отклон</w:t>
            </w:r>
            <w:proofErr w:type="spellEnd"/>
          </w:p>
          <w:p w:rsidR="00CF5901" w:rsidRPr="00316C90" w:rsidRDefault="00CF5901" w:rsidP="00CF5901">
            <w:pPr>
              <w:widowControl/>
              <w:tabs>
                <w:tab w:val="left" w:pos="882"/>
                <w:tab w:val="left" w:pos="1031"/>
                <w:tab w:val="left" w:pos="1181"/>
              </w:tabs>
              <w:ind w:right="1674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proofErr w:type="spellStart"/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t>ение</w:t>
            </w:r>
            <w:proofErr w:type="spellEnd"/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Муниципальная программа "Развитие сети дорог в населенных пунктах поселения"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01 0 00 00000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1 221,4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color w:val="FF000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color w:val="FF0000"/>
                <w:sz w:val="24"/>
                <w:szCs w:val="24"/>
              </w:rPr>
              <w:t>529,7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color w:val="FF000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color w:val="FF0000"/>
                <w:sz w:val="24"/>
                <w:szCs w:val="24"/>
              </w:rPr>
              <w:t>43,4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Подпрограмма 1 "Обеспечение надлежащего эксплуатационного </w:t>
            </w: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состояния автомобильных дорог"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01 1 00 00000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530,</w:t>
            </w:r>
            <w:r w:rsidRPr="00316C90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lastRenderedPageBreak/>
              <w:t>52</w:t>
            </w:r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lastRenderedPageBreak/>
              <w:t>9,7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lastRenderedPageBreak/>
              <w:t>99,9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 xml:space="preserve">Выполнение работ по содержанию автомобильных дорог 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01 1 01 00000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530,0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529,7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99,9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Зимнее содержание автомобильных дорог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01 1 01 31502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530,0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529,7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99,9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01 1 01 31502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530,0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529,7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99,9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96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Подпрограмма 2 "Обеспечение надлежащего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дорог"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01 2 00 00000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691,4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t>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t>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72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Мероприятия по проведению текущего и капитального ремонта автомобильных дорог и инженерных сооружений на них в границах населенных пунктов поселения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01 2 01 00000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691,4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72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Мероприятия по проведению текущего и капитального ремонта автомобильных дорог и инженерных сооружений на них в границах населенных пунктов поселения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01 2 01 31502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691,4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01 2 01 31502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691,4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72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Муниципальная программа "Обеспечение населения поселения качественными услугами в сфере жилищно-коммунального хозяйства"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02 0 00 00000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4 118,6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color w:val="FF000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color w:val="FF0000"/>
                <w:sz w:val="24"/>
                <w:szCs w:val="24"/>
              </w:rPr>
              <w:t>3676,2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color w:val="FF000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color w:val="FF0000"/>
                <w:sz w:val="24"/>
                <w:szCs w:val="24"/>
              </w:rPr>
              <w:t>89,2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Подпрограмма 1 "Мероприятия в области коммунального хозяйства"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02 1 00 00000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145,3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t>108,9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t>74,9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Текущий и капитальный ремонт действующих объектов </w:t>
            </w: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коммунальной инфраструктуры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02 1 01 00000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145,</w:t>
            </w: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>10</w:t>
            </w: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>8,9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>74,9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Текущий и капитальный ремонт водопроводов и канализации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02 1 01 35105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145,3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108,9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74,9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02 1 01 35105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145,3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108,9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74,9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Подпрограмма 2 "Благоустройство населенных пунктов"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02 2 00 00000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3 973,3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t>3567,3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t>89,8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02 2 01 00000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1 068,0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987,0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92,4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Уличное освещение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02 2 01 35201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1 068,0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987,0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92,4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02 2 01 35201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1 068,0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987,0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92,4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Мероприятия по благоустройству поселения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02 2 02 00000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2 064,5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1794,7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86,9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02 2 02 35205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2 064,5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1794,7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86,9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02 2 02 35205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2 064,5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1794,7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86,9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02 2 03 00000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128,</w:t>
            </w: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>11</w:t>
            </w: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>5,7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>89,8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Прочие мероприятия по организация и содержание мест захоронения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02 2 03 35204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128,8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115,7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89,8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02 2 03 35204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128,8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115,7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89,8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Прочие мероприятия по благоустройству городских округов и поселений по ППМИ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15 2 02 S2600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712,0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669,9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94,1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 ППМИ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15 2 02 S2600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712,0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669,9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94,1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Муниципальная программа "Управление муниципальным имуществом"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03 0 00 00000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225,8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color w:val="FF000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color w:val="FF0000"/>
                <w:sz w:val="24"/>
                <w:szCs w:val="24"/>
              </w:rPr>
              <w:t>192,7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color w:val="FF000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color w:val="FF0000"/>
                <w:sz w:val="24"/>
                <w:szCs w:val="24"/>
              </w:rPr>
              <w:t>85,3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765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Подпрограмма 1 "Управление муниципальным жилищным фондом социального обслуживания для малообеспеченных граждан, а также имуществом, необходимым для его содержания"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03 1 00 00000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185,2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t>176,7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t>95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Текущий и капитальный ремонт муниципального жилого фонда, </w:t>
            </w:r>
            <w:proofErr w:type="spellStart"/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техприсоединение</w:t>
            </w:r>
            <w:proofErr w:type="spellEnd"/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к объектам коммунальной инфраструктуры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03 1 01 00000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135,2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134,3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99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Текущий и капитальный ремонт муниципального жилого фонда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03 1 01 35002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135,2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134,3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99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03 1 01 35002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135,2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134,3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99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Текущий и капитальный ремонт муниципального жилого фонда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03 1 01 35002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03 1 01 </w:t>
            </w: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35002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</w:t>
            </w: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Оплата услуг управляющей компании (далее УК)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03 1 02 00000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2,4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24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Оплата услуг УК по сбору средств с нанимателей муниципального жилья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03 1 02 35003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2,4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24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03 1 02 35003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2,4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24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Содержание муниципального жилья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03 1 03 00000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40,0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40,0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100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03 1 03 35003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40,0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40,0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100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03 1 03 35003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40,0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40,0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100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Подпрограмма 2 "Управление прочим имуществом поселения"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03 2 00 00000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40,6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t>16,0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t>39,4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Землеустройство и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03 2 01 00000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40,6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16,0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39,4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03 2 01 34003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40,6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16,0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39,4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03 2 01 34003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40,6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16,0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39,4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51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Муниципальная программа "Защита населения и территорий от чрезвычайных ситуаций, обеспечение пожарной безопасности"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04 0 00 00000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3 136,0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color w:val="FF000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color w:val="FF0000"/>
                <w:sz w:val="24"/>
                <w:szCs w:val="24"/>
              </w:rPr>
              <w:t>2621,6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color w:val="FF000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color w:val="FF0000"/>
                <w:sz w:val="24"/>
                <w:szCs w:val="24"/>
              </w:rPr>
              <w:t>83,6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96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Подпрограмма 1 "Обеспечение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в поселении"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04 1 00 00000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1 082,8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t>1028,4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t>95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72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Обеспечение предупреждения и ликвидации последствий чрезвычайных ситуаций и </w:t>
            </w: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стихийных бедствий природного и техногенного характера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04 1 01 00000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04 1 01 21801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04 1 01 21801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proofErr w:type="spellStart"/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Софинансирование</w:t>
            </w:r>
            <w:proofErr w:type="spellEnd"/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с МП "Жилище"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1 01 S2400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1 072,8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1028,4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95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1 01 S2400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1 072,8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1028,4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95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89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Подпрограмма 2 "Пожарная безопасность на территории поселения"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04 2 00 00000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2 053,2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t>1593,2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t>77,6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Опашка территории поселения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04 2 01 00000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89,9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60,8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67,3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120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Опашка территории поселения с целью повышения уровня пожарной безопасности населения и территории поселения, снижение риска пожаров до социально приемлемого уровня, включая сокращение числа погибших и получивших травмы в результате пожаров людей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04 2 01 21805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89,9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60,8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67,3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04 2 01 21805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89,9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60,8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67,3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555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Передача полномочий по обеспечению первичных мер пожарной безопасности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04 2 05 00000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1 963,3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1532,4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78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55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proofErr w:type="spellStart"/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Софинансирование</w:t>
            </w:r>
            <w:proofErr w:type="spellEnd"/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 МКУ с "ПО" 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04 2 05 03032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1 963,3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1532</w:t>
            </w: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>,4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>78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55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04 2 05 03032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1 963,3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1532,4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78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529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Материальная помощь инвалидам и ветеранам ВОВ 41-45 г. Не имеющим права на обеспечение жильем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05 1 00 00000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12,7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12,7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55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Материальная помощь 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05 1 01 05010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12,7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12,7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100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30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proofErr w:type="spellStart"/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Непрограммные</w:t>
            </w:r>
            <w:proofErr w:type="spellEnd"/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 расходы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77 0 00 00000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5 538,5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color w:val="FF000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color w:val="FF0000"/>
                <w:sz w:val="24"/>
                <w:szCs w:val="24"/>
              </w:rPr>
              <w:t>4865,2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color w:val="FF000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color w:val="FF0000"/>
                <w:sz w:val="24"/>
                <w:szCs w:val="24"/>
              </w:rPr>
              <w:t>87,8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315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proofErr w:type="spellStart"/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Непрограммное</w:t>
            </w:r>
            <w:proofErr w:type="spellEnd"/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77 7 00 00000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5 680,6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t>5007,3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t>88,1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1 859,8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1859,7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100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Центральный аппарат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77 7 01 04010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1 185,7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1185,7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100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96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77 7 01 04010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1 185,7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1185,7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100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77 7 01 08000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674,1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674,0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100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96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77 7 01 08000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674,1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674,0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100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77 7 02 00000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2 263,1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1754,8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77,5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2 263,1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1754,8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77,5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96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1 019,5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787,5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77,2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1 243,1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967,3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77,8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0,5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0,0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Дополнительное пенсионное обеспечение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77 7 04 00000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505,0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496,0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98,2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Ежемесячная доплата к пенсиям лицам, замещавшим муниципальные должности Арзамасского района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77 7 04 29980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505,0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496,0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98,2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77 7 04 29980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505,0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496,0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98,2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Прочие </w:t>
            </w:r>
            <w:proofErr w:type="spellStart"/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непрограммные</w:t>
            </w:r>
            <w:proofErr w:type="spellEnd"/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расходы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544,2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388</w:t>
            </w: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>,3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>71,3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Передача части полномочий в бюджет Арзамасского муниципального района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268,9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211,7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78,7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268,9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211,7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78,7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Другие </w:t>
            </w:r>
            <w:proofErr w:type="spellStart"/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общепоселенческие</w:t>
            </w:r>
            <w:proofErr w:type="spellEnd"/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вопросы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77 7 06 03050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275,3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176,6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64,1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77 7 06 03050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275,3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176,6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64,1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Проведение местных выборов и референдумов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77 7  07 00020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142,1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142,1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100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77 7  07 00020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142,1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142,1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100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72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за счет субвенций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77 7 09 00000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224,3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224,3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100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77 7 09 51180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224,3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224,3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100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96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77 7 09 51180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195,8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195,8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100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77 7 09 51180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28,5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28,</w:t>
            </w: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Итого расходов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14 253,0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t>11898,1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t>83,5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:rsidR="00865C3F" w:rsidRPr="00316C90" w:rsidRDefault="00865C3F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:rsidR="00865C3F" w:rsidRPr="00316C90" w:rsidRDefault="00865C3F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:rsidR="00865C3F" w:rsidRPr="00316C90" w:rsidRDefault="00865C3F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:rsidR="00865C3F" w:rsidRPr="00316C90" w:rsidRDefault="00865C3F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:rsidR="00865C3F" w:rsidRPr="00316C90" w:rsidRDefault="00865C3F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CF5901" w:rsidRPr="00316C90" w:rsidTr="00316C90">
        <w:trPr>
          <w:gridBefore w:val="1"/>
          <w:gridAfter w:val="11"/>
          <w:wBefore w:w="41" w:type="pct"/>
          <w:wAfter w:w="1759" w:type="pct"/>
          <w:trHeight w:val="615"/>
        </w:trPr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235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C90" w:rsidRDefault="00CF5901" w:rsidP="00CF5901">
            <w:pPr>
              <w:widowControl/>
              <w:ind w:right="-108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sz w:val="32"/>
                <w:szCs w:val="32"/>
              </w:rPr>
              <w:t>Приложение №5</w:t>
            </w:r>
          </w:p>
          <w:p w:rsidR="00CF5901" w:rsidRPr="00316C90" w:rsidRDefault="00CF5901" w:rsidP="00CF5901">
            <w:pPr>
              <w:widowControl/>
              <w:ind w:right="-108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 xml:space="preserve"> к  решению сельского Совета Бебяевского сельсовета Арзамасского муниципального района "О бюджете Бебяевского сельсовета на 2019 год</w:t>
            </w:r>
          </w:p>
        </w:tc>
      </w:tr>
      <w:tr w:rsidR="00316C90" w:rsidRPr="00316C90" w:rsidTr="00316C90">
        <w:trPr>
          <w:gridBefore w:val="1"/>
          <w:wBefore w:w="41" w:type="pct"/>
          <w:trHeight w:val="615"/>
        </w:trPr>
        <w:tc>
          <w:tcPr>
            <w:tcW w:w="32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Распределение бюджетных ассигнований по разделам, подразделам, группам видов расходов бюджета поселения на 2019 год.</w:t>
            </w:r>
          </w:p>
        </w:tc>
        <w:tc>
          <w:tcPr>
            <w:tcW w:w="32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86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555"/>
        </w:trPr>
        <w:tc>
          <w:tcPr>
            <w:tcW w:w="1884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Исполнено</w:t>
            </w:r>
          </w:p>
        </w:tc>
        <w:tc>
          <w:tcPr>
            <w:tcW w:w="389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Отклонение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720"/>
        </w:trPr>
        <w:tc>
          <w:tcPr>
            <w:tcW w:w="1884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Раздел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Подраздел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Вид расходов</w:t>
            </w:r>
          </w:p>
        </w:tc>
        <w:tc>
          <w:tcPr>
            <w:tcW w:w="32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38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4 819,2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4144,9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86,0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72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Функционирование Правительства РФ, высших исполнительных органов </w:t>
            </w:r>
            <w:proofErr w:type="spellStart"/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гос</w:t>
            </w:r>
            <w:proofErr w:type="spellEnd"/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. власти субъектов Российской Федерации, местных администраций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2 077,4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2020,2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97,0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96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1 859,8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1859,7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217,6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160,5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74,0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48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</w:t>
            </w: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06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16,3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16,2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99,4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06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16,3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16,2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99,4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07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142,1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142,1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07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142,1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142,1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Резервные фонды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0,0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2 573,4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1966,4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76,4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81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1 019,5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787,5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77,2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48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1 518,4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1143,9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75,0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35,0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35,0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0,5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Национальная оборона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224,3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224,3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224,3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224,3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72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195,8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195,8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48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28,5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28,5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101,0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2 053,2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1593,2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77,6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2 053,2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1593,2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77,6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48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89,9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60,8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67,3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1 963,3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1532,4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78,0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Национальная экономика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1 262,</w:t>
            </w: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545,7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43,2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1 221,4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529,7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43,4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48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1 221,4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529,7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43,4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Другие  вопросы в области национальной экономики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40,6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16,0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39,4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48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40,6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16,0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39,4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proofErr w:type="spellStart"/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Жилищно</w:t>
            </w:r>
            <w:proofErr w:type="spellEnd"/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- коммунальное хозяйство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5 376,6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4881,3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90,8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Жилищное хозяйство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1 258,0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1205,1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95,8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48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185,2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176,7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95,0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1 072,8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1028,4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95,0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Коммунальное хозяйство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145,3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108,9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74,9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48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05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145,3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108,9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74,9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Благоустройство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3 973,3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3567,3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89,8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48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3 973,3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3567,3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89,8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Социальная политика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505,0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496,0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98,2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Дополнительное пенсионное обеспечение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505,0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496,0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98,2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505,0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496,0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98,2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48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Материальная помощь инвалидам и ветеранам ВОВ 41-45 г. Не имеющим права на обеспечение жильем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12,7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12,7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Материальная помощь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12,7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12,7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Итого расходов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14 253,0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11898,1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83,5</w:t>
            </w:r>
          </w:p>
        </w:tc>
      </w:tr>
    </w:tbl>
    <w:p w:rsidR="00CF5901" w:rsidRPr="00316C90" w:rsidRDefault="00CF5901" w:rsidP="00CF5901">
      <w:pPr>
        <w:rPr>
          <w:rFonts w:ascii="Arial" w:hAnsi="Arial" w:cs="Arial"/>
          <w:sz w:val="24"/>
          <w:szCs w:val="24"/>
        </w:rPr>
      </w:pPr>
    </w:p>
    <w:sectPr w:rsidR="00CF5901" w:rsidRPr="00316C90" w:rsidSect="00316C9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15924"/>
    <w:multiLevelType w:val="hybridMultilevel"/>
    <w:tmpl w:val="97645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A529F"/>
    <w:multiLevelType w:val="hybridMultilevel"/>
    <w:tmpl w:val="CD224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44F0A"/>
    <w:rsid w:val="0004358A"/>
    <w:rsid w:val="00130306"/>
    <w:rsid w:val="0013424F"/>
    <w:rsid w:val="001E2E62"/>
    <w:rsid w:val="0023010B"/>
    <w:rsid w:val="00246547"/>
    <w:rsid w:val="002F161E"/>
    <w:rsid w:val="00316C90"/>
    <w:rsid w:val="00612822"/>
    <w:rsid w:val="00663CAD"/>
    <w:rsid w:val="00764C1C"/>
    <w:rsid w:val="00795B86"/>
    <w:rsid w:val="00865C3F"/>
    <w:rsid w:val="00874D61"/>
    <w:rsid w:val="009F48BC"/>
    <w:rsid w:val="00AF29CD"/>
    <w:rsid w:val="00BD4E25"/>
    <w:rsid w:val="00C30F04"/>
    <w:rsid w:val="00C46E6B"/>
    <w:rsid w:val="00C5114F"/>
    <w:rsid w:val="00C64939"/>
    <w:rsid w:val="00CF5901"/>
    <w:rsid w:val="00D24B00"/>
    <w:rsid w:val="00D44F0A"/>
    <w:rsid w:val="00DB1CB0"/>
    <w:rsid w:val="00DB6F58"/>
    <w:rsid w:val="00E22D97"/>
    <w:rsid w:val="00E90F35"/>
    <w:rsid w:val="00F3233B"/>
    <w:rsid w:val="00F52E13"/>
    <w:rsid w:val="00F6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61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5901"/>
    <w:pPr>
      <w:keepNext/>
      <w:tabs>
        <w:tab w:val="left" w:pos="3585"/>
      </w:tabs>
      <w:snapToGrid w:val="0"/>
      <w:jc w:val="center"/>
      <w:outlineLvl w:val="0"/>
    </w:pPr>
    <w:rPr>
      <w:rFonts w:ascii="Arial" w:hAnsi="Arial" w:cs="Arial"/>
      <w:noProof w:val="0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74D61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5901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CF5901"/>
    <w:rPr>
      <w:rFonts w:ascii="Tahoma" w:eastAsia="Times New Roman" w:hAnsi="Tahoma" w:cs="Tahoma"/>
      <w:noProof/>
      <w:color w:val="000000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CF5901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rsid w:val="00CF5901"/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a6">
    <w:name w:val="header"/>
    <w:basedOn w:val="a"/>
    <w:link w:val="a5"/>
    <w:rsid w:val="00CF59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CF5901"/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a8">
    <w:name w:val="footer"/>
    <w:basedOn w:val="a"/>
    <w:link w:val="a7"/>
    <w:rsid w:val="00CF5901"/>
    <w:pPr>
      <w:tabs>
        <w:tab w:val="center" w:pos="4677"/>
        <w:tab w:val="right" w:pos="9355"/>
      </w:tabs>
    </w:pPr>
  </w:style>
  <w:style w:type="character" w:customStyle="1" w:styleId="2">
    <w:name w:val="Основной текст 2 Знак"/>
    <w:basedOn w:val="a0"/>
    <w:link w:val="20"/>
    <w:rsid w:val="00CF590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0">
    <w:name w:val="Body Text 2"/>
    <w:basedOn w:val="a"/>
    <w:link w:val="2"/>
    <w:rsid w:val="00CF5901"/>
    <w:pPr>
      <w:widowControl/>
      <w:overflowPunct w:val="0"/>
      <w:autoSpaceDE w:val="0"/>
      <w:autoSpaceDN w:val="0"/>
      <w:adjustRightInd w:val="0"/>
      <w:textAlignment w:val="baseline"/>
    </w:pPr>
    <w:rPr>
      <w:noProof w:val="0"/>
      <w:color w:val="auto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61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74D61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5192</Words>
  <Characters>29601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М-видео</dc:creator>
  <cp:keywords/>
  <dc:description/>
  <cp:lastModifiedBy>Admin</cp:lastModifiedBy>
  <cp:revision>4</cp:revision>
  <cp:lastPrinted>2020-06-05T06:55:00Z</cp:lastPrinted>
  <dcterms:created xsi:type="dcterms:W3CDTF">2020-06-05T06:59:00Z</dcterms:created>
  <dcterms:modified xsi:type="dcterms:W3CDTF">2020-06-08T06:28:00Z</dcterms:modified>
</cp:coreProperties>
</file>